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95" w:rsidRPr="005D6706" w:rsidRDefault="00A21B95" w:rsidP="00A21B9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КУРГАНСКАЯ ОБЛАСТЬ</w:t>
      </w:r>
    </w:p>
    <w:p w:rsidR="00A21B95" w:rsidRPr="005D6706" w:rsidRDefault="00A21B95" w:rsidP="00A21B9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21B95" w:rsidRPr="005D6706" w:rsidRDefault="00A21B95" w:rsidP="00A21B9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КУРТАМЫШСКИЙ РАЙОН</w:t>
      </w:r>
    </w:p>
    <w:p w:rsidR="00A21B95" w:rsidRPr="005D6706" w:rsidRDefault="00A21B95" w:rsidP="00A21B9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21B95" w:rsidRPr="005D6706" w:rsidRDefault="00A21B95" w:rsidP="00A21B9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ПУШКИНСКИЙ СЕЛЬСОВЕТ</w:t>
      </w:r>
    </w:p>
    <w:p w:rsidR="00A21B95" w:rsidRPr="005D6706" w:rsidRDefault="00A21B95" w:rsidP="00A21B95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A21B95" w:rsidRPr="005D6706" w:rsidRDefault="00A21B95" w:rsidP="00A21B9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АДМИНИСТРАЦИЯ ПУШКИНСКОГО СЕЛЬСОВЕТА</w:t>
      </w:r>
    </w:p>
    <w:p w:rsidR="00A21B95" w:rsidRPr="005D6706" w:rsidRDefault="00A21B95" w:rsidP="00A21B9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A21B95" w:rsidRPr="005D6706" w:rsidRDefault="00A21B95" w:rsidP="00A21B9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6706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A21B95" w:rsidRPr="005D6706" w:rsidRDefault="00A21B95" w:rsidP="00A21B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  <w:gridCol w:w="4076"/>
      </w:tblGrid>
      <w:tr w:rsidR="00A21B95" w:rsidRPr="005D6706" w:rsidTr="00A21B95">
        <w:tc>
          <w:tcPr>
            <w:tcW w:w="5495" w:type="dxa"/>
          </w:tcPr>
          <w:p w:rsidR="00A21B95" w:rsidRPr="005D6706" w:rsidRDefault="00A21B95" w:rsidP="00A21B95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от  </w:t>
            </w:r>
            <w:r>
              <w:rPr>
                <w:rFonts w:ascii="Times New Roman" w:hAnsi="Times New Roman" w:cs="Times New Roman"/>
              </w:rPr>
              <w:t>0</w:t>
            </w:r>
            <w:r w:rsidR="005E525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сентября 2</w:t>
            </w:r>
            <w:r w:rsidRPr="005D6706">
              <w:rPr>
                <w:rFonts w:ascii="Times New Roman" w:hAnsi="Times New Roman" w:cs="Times New Roman"/>
              </w:rPr>
              <w:t xml:space="preserve">018 года                                      №  </w:t>
            </w:r>
            <w:r>
              <w:rPr>
                <w:rFonts w:ascii="Times New Roman" w:hAnsi="Times New Roman" w:cs="Times New Roman"/>
              </w:rPr>
              <w:t>41</w:t>
            </w:r>
            <w:r w:rsidRPr="005D6706">
              <w:rPr>
                <w:rFonts w:ascii="Times New Roman" w:hAnsi="Times New Roman" w:cs="Times New Roman"/>
              </w:rPr>
              <w:t>-р</w:t>
            </w:r>
          </w:p>
          <w:p w:rsidR="00A21B95" w:rsidRPr="005D6706" w:rsidRDefault="00A21B95" w:rsidP="00A21B95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 с. Пушкино</w:t>
            </w:r>
          </w:p>
        </w:tc>
        <w:tc>
          <w:tcPr>
            <w:tcW w:w="4076" w:type="dxa"/>
          </w:tcPr>
          <w:p w:rsidR="00A21B95" w:rsidRPr="005D6706" w:rsidRDefault="00A21B95" w:rsidP="00A21B95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21B95" w:rsidRPr="005D6706" w:rsidRDefault="00A21B95" w:rsidP="00A21B95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-176" w:tblpY="164"/>
        <w:tblW w:w="10774" w:type="dxa"/>
        <w:tblLook w:val="0000" w:firstRow="0" w:lastRow="0" w:firstColumn="0" w:lastColumn="0" w:noHBand="0" w:noVBand="0"/>
      </w:tblPr>
      <w:tblGrid>
        <w:gridCol w:w="10774"/>
      </w:tblGrid>
      <w:tr w:rsidR="00A21B95" w:rsidRPr="005D6706" w:rsidTr="00A21B95">
        <w:trPr>
          <w:trHeight w:val="1564"/>
        </w:trPr>
        <w:tc>
          <w:tcPr>
            <w:tcW w:w="10774" w:type="dxa"/>
          </w:tcPr>
          <w:p w:rsidR="00A21B95" w:rsidRPr="005D6706" w:rsidRDefault="00A21B95" w:rsidP="00A21B95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распоряжение Администрации Пушкинского сельсовета от 29 декабря 2017 года № 60-р «Об утверждении плана–графика </w:t>
            </w:r>
            <w:r w:rsidRPr="005D6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закупок товаров, работ, услуг для обеспечения муниципальных нужд Администрации Пушкинского сельсовета на 2018 год»</w:t>
            </w:r>
          </w:p>
        </w:tc>
      </w:tr>
    </w:tbl>
    <w:p w:rsidR="00A21B95" w:rsidRPr="005D6706" w:rsidRDefault="00A21B95" w:rsidP="00A21B9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21B95" w:rsidRPr="005D6706" w:rsidRDefault="00A21B95" w:rsidP="00A21B9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6706">
        <w:rPr>
          <w:rFonts w:ascii="Times New Roman" w:hAnsi="Times New Roman" w:cs="Times New Roman"/>
          <w:sz w:val="26"/>
          <w:szCs w:val="26"/>
        </w:rPr>
        <w:t>В соответс</w:t>
      </w:r>
      <w:bookmarkStart w:id="0" w:name="_GoBack"/>
      <w:bookmarkEnd w:id="0"/>
      <w:r w:rsidRPr="005D6706">
        <w:rPr>
          <w:rFonts w:ascii="Times New Roman" w:hAnsi="Times New Roman" w:cs="Times New Roman"/>
          <w:sz w:val="26"/>
          <w:szCs w:val="26"/>
        </w:rPr>
        <w:t>твии с подпунктом 5 пункта 15 примечаний к форме планов-графиков размещения заказов на поставки товаров, выполнение работ, оказание услуг для нужд заказчиков совместного приказа Министерства экономического развития Российской Федерации и Федерального казначейства от 27.12.2011</w:t>
      </w:r>
      <w:r w:rsidRPr="00B269CA">
        <w:rPr>
          <w:rFonts w:ascii="Times New Roman" w:hAnsi="Times New Roman" w:cs="Times New Roman"/>
          <w:sz w:val="26"/>
          <w:szCs w:val="26"/>
        </w:rPr>
        <w:t xml:space="preserve"> </w:t>
      </w:r>
      <w:r w:rsidRPr="005D6706">
        <w:rPr>
          <w:rFonts w:ascii="Times New Roman" w:hAnsi="Times New Roman" w:cs="Times New Roman"/>
          <w:sz w:val="26"/>
          <w:szCs w:val="26"/>
        </w:rPr>
        <w:t>г.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</w:t>
      </w:r>
      <w:proofErr w:type="gramEnd"/>
      <w:r w:rsidRPr="005D6706">
        <w:rPr>
          <w:rFonts w:ascii="Times New Roman" w:hAnsi="Times New Roman" w:cs="Times New Roman"/>
          <w:sz w:val="26"/>
          <w:szCs w:val="26"/>
        </w:rPr>
        <w:t xml:space="preserve"> планов-графиков размещения заказов на поставки товаров, выполнение работ, оказание услуг для нужд заказчиков, Администрация Пушкинского сельсовета </w:t>
      </w:r>
    </w:p>
    <w:p w:rsidR="00A21B95" w:rsidRPr="005D6706" w:rsidRDefault="00A21B95" w:rsidP="00A21B95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</w:rPr>
        <w:t>ОБЯЗЫВАЕТ:</w:t>
      </w:r>
    </w:p>
    <w:p w:rsidR="00A21B95" w:rsidRPr="005D6706" w:rsidRDefault="00A21B95" w:rsidP="00A21B95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</w:rPr>
        <w:t xml:space="preserve">        1. Приложение к распоряжению Администрации Пушкинского сельсовета от 29 декабря 2017 года № 60-р «Об утверждении плана–графика закупок товаров, работ, услуг для обеспечения муниципальных нужд Пушкинского сельсовета на 2018 год» изложить в редакции согласно приложению к настоящему распоряжению.</w:t>
      </w:r>
    </w:p>
    <w:p w:rsidR="00A21B95" w:rsidRPr="005D6706" w:rsidRDefault="00A21B95" w:rsidP="00A21B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2. </w:t>
      </w:r>
      <w:r w:rsidRPr="005D6706">
        <w:rPr>
          <w:rFonts w:ascii="Times New Roman" w:hAnsi="Times New Roman" w:cs="Times New Roman"/>
          <w:sz w:val="26"/>
          <w:szCs w:val="26"/>
        </w:rPr>
        <w:t xml:space="preserve">Контрактному управляющему не позднее трех рабочих дней со дня внесения изменения в план-график </w:t>
      </w:r>
      <w:proofErr w:type="gramStart"/>
      <w:r w:rsidRPr="005D6706"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 w:rsidRPr="005D6706">
        <w:rPr>
          <w:rFonts w:ascii="Times New Roman" w:hAnsi="Times New Roman" w:cs="Times New Roman"/>
          <w:sz w:val="26"/>
          <w:szCs w:val="26"/>
        </w:rPr>
        <w:t xml:space="preserve"> о плане-графике закупок товаров, работ, услуг для обеспечения муниципальных нужд Администрации Пушкинского сельсовета на 2018 год в электронной форме на общероссийском официальном сайте в сети «Интернет» </w:t>
      </w:r>
      <w:hyperlink r:id="rId6" w:history="1">
        <w:r w:rsidRPr="005D6706">
          <w:rPr>
            <w:rStyle w:val="a3"/>
            <w:rFonts w:ascii="Times New Roman" w:hAnsi="Times New Roman" w:cs="Times New Roman"/>
            <w:sz w:val="26"/>
            <w:szCs w:val="26"/>
          </w:rPr>
          <w:t>www.zakupki</w:t>
        </w:r>
      </w:hyperlink>
      <w:r w:rsidRPr="005D6706">
        <w:rPr>
          <w:rFonts w:ascii="Times New Roman" w:hAnsi="Times New Roman" w:cs="Times New Roman"/>
          <w:sz w:val="26"/>
          <w:szCs w:val="26"/>
        </w:rPr>
        <w:t>. gov.ru.</w:t>
      </w:r>
    </w:p>
    <w:p w:rsidR="00A21B95" w:rsidRPr="005D6706" w:rsidRDefault="00A21B95" w:rsidP="00A21B95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3. </w:t>
      </w:r>
      <w:r w:rsidRPr="005D6706">
        <w:rPr>
          <w:rFonts w:ascii="Times New Roman" w:hAnsi="Times New Roman" w:cs="Times New Roman"/>
          <w:sz w:val="26"/>
          <w:szCs w:val="26"/>
        </w:rPr>
        <w:t>О</w:t>
      </w:r>
      <w:r w:rsidRPr="005D6706">
        <w:rPr>
          <w:rFonts w:ascii="Times New Roman" w:hAnsi="Times New Roman" w:cs="Times New Roman"/>
          <w:bCs/>
          <w:sz w:val="26"/>
          <w:szCs w:val="26"/>
        </w:rPr>
        <w:t xml:space="preserve">публиковать настоящее распоряжение в </w:t>
      </w:r>
      <w:r w:rsidRPr="005D6706">
        <w:rPr>
          <w:rFonts w:ascii="Times New Roman" w:hAnsi="Times New Roman" w:cs="Times New Roman"/>
          <w:sz w:val="26"/>
          <w:szCs w:val="26"/>
        </w:rPr>
        <w:t>информационном бюллетене Администрации Пушкинского сельсовета «Пушкинский вестник»</w:t>
      </w:r>
      <w:r w:rsidRPr="005D67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D6706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5D6706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5D6706">
        <w:rPr>
          <w:rFonts w:ascii="Times New Roman" w:hAnsi="Times New Roman" w:cs="Times New Roman"/>
          <w:sz w:val="26"/>
          <w:szCs w:val="26"/>
        </w:rPr>
        <w:t xml:space="preserve"> района (по согласованию).</w:t>
      </w:r>
    </w:p>
    <w:p w:rsidR="00A21B95" w:rsidRPr="005D6706" w:rsidRDefault="00A21B95" w:rsidP="00A21B95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706">
        <w:rPr>
          <w:rFonts w:ascii="Times New Roman" w:hAnsi="Times New Roman" w:cs="Times New Roman"/>
          <w:bCs/>
          <w:sz w:val="26"/>
          <w:szCs w:val="26"/>
        </w:rPr>
        <w:t xml:space="preserve">        4.. </w:t>
      </w:r>
      <w:proofErr w:type="gramStart"/>
      <w:r w:rsidRPr="005D6706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5D6706">
        <w:rPr>
          <w:rFonts w:ascii="Times New Roman" w:hAnsi="Times New Roman" w:cs="Times New Roman"/>
          <w:bCs/>
          <w:sz w:val="26"/>
          <w:szCs w:val="26"/>
        </w:rPr>
        <w:t xml:space="preserve"> выполнением настоящего распоряжения возложить на Главу Пушкинского сельсовета </w:t>
      </w:r>
      <w:r>
        <w:rPr>
          <w:rFonts w:ascii="Times New Roman" w:hAnsi="Times New Roman" w:cs="Times New Roman"/>
          <w:bCs/>
          <w:sz w:val="26"/>
          <w:szCs w:val="26"/>
        </w:rPr>
        <w:t>Попова Р.Ю.</w:t>
      </w:r>
    </w:p>
    <w:p w:rsidR="00A21B95" w:rsidRPr="005D6706" w:rsidRDefault="00A21B95" w:rsidP="00A21B95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</w:p>
    <w:p w:rsidR="00A21B95" w:rsidRPr="005D6706" w:rsidRDefault="00A21B95" w:rsidP="00A21B95">
      <w:pPr>
        <w:spacing w:after="0"/>
        <w:rPr>
          <w:rFonts w:ascii="Times New Roman" w:hAnsi="Times New Roman" w:cs="Times New Roman"/>
        </w:rPr>
      </w:pPr>
      <w:r w:rsidRPr="005D6706">
        <w:rPr>
          <w:rFonts w:ascii="Times New Roman" w:hAnsi="Times New Roman" w:cs="Times New Roman"/>
          <w:sz w:val="26"/>
          <w:szCs w:val="26"/>
        </w:rPr>
        <w:t>Глава Пушкинского сельсовета</w:t>
      </w:r>
      <w:r w:rsidRPr="005D6706">
        <w:rPr>
          <w:rFonts w:ascii="Times New Roman" w:hAnsi="Times New Roman" w:cs="Times New Roman"/>
          <w:sz w:val="26"/>
          <w:szCs w:val="26"/>
        </w:rPr>
        <w:tab/>
      </w:r>
      <w:r w:rsidRPr="005D670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>Р.Ю. Попов</w:t>
      </w:r>
    </w:p>
    <w:p w:rsidR="00A21B95" w:rsidRPr="005D6706" w:rsidRDefault="00A21B95" w:rsidP="00A21B95">
      <w:pPr>
        <w:spacing w:after="0"/>
        <w:rPr>
          <w:rFonts w:ascii="Times New Roman" w:hAnsi="Times New Roman" w:cs="Times New Roman"/>
        </w:rPr>
        <w:sectPr w:rsidR="00A21B95" w:rsidRPr="005D6706" w:rsidSect="00A21B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165"/>
        <w:gridCol w:w="7287"/>
      </w:tblGrid>
      <w:tr w:rsidR="00A21B95" w:rsidRPr="005D6706" w:rsidTr="00A21B95">
        <w:trPr>
          <w:trHeight w:val="935"/>
        </w:trPr>
        <w:tc>
          <w:tcPr>
            <w:tcW w:w="8165" w:type="dxa"/>
            <w:shd w:val="clear" w:color="auto" w:fill="auto"/>
          </w:tcPr>
          <w:p w:rsidR="00A21B95" w:rsidRPr="005D6706" w:rsidRDefault="00A21B95" w:rsidP="00A21B95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87" w:type="dxa"/>
            <w:shd w:val="clear" w:color="auto" w:fill="auto"/>
          </w:tcPr>
          <w:p w:rsidR="00A21B95" w:rsidRPr="005D6706" w:rsidRDefault="00A21B95" w:rsidP="00A21B95">
            <w:pPr>
              <w:widowControl w:val="0"/>
              <w:autoSpaceDE w:val="0"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</w:t>
            </w:r>
          </w:p>
          <w:p w:rsidR="00A21B95" w:rsidRPr="00B269CA" w:rsidRDefault="00A21B95" w:rsidP="005E5253">
            <w:pPr>
              <w:widowControl w:val="0"/>
              <w:autoSpaceDE w:val="0"/>
              <w:spacing w:after="0"/>
              <w:ind w:left="14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распоряжению Администрации Пушкинского сельсовета от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5E525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.2018 г.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60299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-р</w:t>
            </w:r>
            <w:r w:rsidRPr="005D670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«О внесении изменений в распоряжение Администрации Пушкинского сельсовета от 29.12.2017 г. № 60-р «Об утверждении плана – графика закупок товаров, работ, услуг для обеспечения муниципальных нужд Администрации Пушкинского сельсовета на 2018 год»»</w:t>
            </w:r>
          </w:p>
        </w:tc>
      </w:tr>
    </w:tbl>
    <w:p w:rsidR="00A21B95" w:rsidRPr="00B269CA" w:rsidRDefault="00A21B95" w:rsidP="00A21B95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8602" w:type="pct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5"/>
        <w:gridCol w:w="2702"/>
        <w:gridCol w:w="713"/>
        <w:gridCol w:w="1497"/>
        <w:gridCol w:w="229"/>
        <w:gridCol w:w="3666"/>
        <w:gridCol w:w="1181"/>
        <w:gridCol w:w="2419"/>
        <w:gridCol w:w="2419"/>
        <w:gridCol w:w="2419"/>
      </w:tblGrid>
      <w:tr w:rsidR="00A21B95" w:rsidRPr="005D6706" w:rsidTr="00A21B95">
        <w:tc>
          <w:tcPr>
            <w:tcW w:w="1392" w:type="pct"/>
            <w:vMerge w:val="restart"/>
            <w:vAlign w:val="center"/>
            <w:hideMark/>
          </w:tcPr>
          <w:p w:rsidR="00A21B95" w:rsidRPr="005D6706" w:rsidRDefault="00A21B95" w:rsidP="00A21B95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842" w:type="pct"/>
            <w:gridSpan w:val="5"/>
            <w:vAlign w:val="center"/>
            <w:hideMark/>
          </w:tcPr>
          <w:p w:rsidR="00A21B95" w:rsidRPr="005D6706" w:rsidRDefault="00A21B95" w:rsidP="00A21B95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УТВЕРЖДАЮ </w:t>
            </w:r>
            <w:r w:rsidRPr="005D6706">
              <w:rPr>
                <w:rFonts w:ascii="Times New Roman" w:hAnsi="Times New Roman" w:cs="Times New Roman"/>
              </w:rPr>
              <w:br/>
              <w:t xml:space="preserve">Руководитель (уполномоченное лицо) </w:t>
            </w:r>
          </w:p>
        </w:tc>
        <w:tc>
          <w:tcPr>
            <w:tcW w:w="247" w:type="pct"/>
            <w:vAlign w:val="center"/>
            <w:hideMark/>
          </w:tcPr>
          <w:p w:rsidR="00A21B95" w:rsidRPr="005D6706" w:rsidRDefault="00A21B95" w:rsidP="00A21B95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21B95" w:rsidRPr="005D6706" w:rsidRDefault="00A21B95" w:rsidP="00A21B95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21B95" w:rsidRPr="005D6706" w:rsidRDefault="00A21B95" w:rsidP="00A21B95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21B95" w:rsidRPr="005D6706" w:rsidRDefault="00A21B95" w:rsidP="00A21B95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A21B95" w:rsidRPr="005D6706" w:rsidTr="00A21B95">
        <w:tc>
          <w:tcPr>
            <w:tcW w:w="1392" w:type="pct"/>
            <w:vMerge/>
            <w:vAlign w:val="center"/>
            <w:hideMark/>
          </w:tcPr>
          <w:p w:rsidR="00A21B95" w:rsidRPr="005D6706" w:rsidRDefault="00A21B95" w:rsidP="00A21B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tcBorders>
              <w:bottom w:val="single" w:sz="6" w:space="0" w:color="000000"/>
            </w:tcBorders>
            <w:vAlign w:val="center"/>
            <w:hideMark/>
          </w:tcPr>
          <w:p w:rsidR="00A21B95" w:rsidRPr="005D6706" w:rsidRDefault="00A21B95" w:rsidP="00A21B95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>Глава Пушкинского сельсовета</w:t>
            </w:r>
          </w:p>
        </w:tc>
        <w:tc>
          <w:tcPr>
            <w:tcW w:w="149" w:type="pct"/>
            <w:vAlign w:val="center"/>
            <w:hideMark/>
          </w:tcPr>
          <w:p w:rsidR="00A21B95" w:rsidRPr="005D6706" w:rsidRDefault="00A21B95" w:rsidP="00A21B95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3" w:type="pct"/>
            <w:tcBorders>
              <w:bottom w:val="single" w:sz="6" w:space="0" w:color="000000"/>
            </w:tcBorders>
            <w:vAlign w:val="center"/>
            <w:hideMark/>
          </w:tcPr>
          <w:p w:rsidR="00A21B95" w:rsidRPr="005D6706" w:rsidRDefault="00A21B95" w:rsidP="00A21B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" w:type="pct"/>
            <w:vAlign w:val="center"/>
            <w:hideMark/>
          </w:tcPr>
          <w:p w:rsidR="00A21B95" w:rsidRPr="005D6706" w:rsidRDefault="00A21B95" w:rsidP="00A21B95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7" w:type="pct"/>
            <w:tcBorders>
              <w:bottom w:val="single" w:sz="6" w:space="0" w:color="000000"/>
            </w:tcBorders>
            <w:vAlign w:val="center"/>
            <w:hideMark/>
          </w:tcPr>
          <w:p w:rsidR="00A21B95" w:rsidRPr="005D6706" w:rsidRDefault="00A21B95" w:rsidP="00A21B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Р.Ю.</w:t>
            </w:r>
          </w:p>
        </w:tc>
        <w:tc>
          <w:tcPr>
            <w:tcW w:w="247" w:type="pct"/>
            <w:vAlign w:val="center"/>
            <w:hideMark/>
          </w:tcPr>
          <w:p w:rsidR="00A21B95" w:rsidRPr="005D6706" w:rsidRDefault="00A21B95" w:rsidP="00A21B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21B95" w:rsidRPr="005D6706" w:rsidRDefault="00A21B95" w:rsidP="00A21B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21B95" w:rsidRPr="005D6706" w:rsidRDefault="00A21B95" w:rsidP="00A21B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21B95" w:rsidRPr="005D6706" w:rsidRDefault="00A21B95" w:rsidP="00A21B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1B95" w:rsidRPr="005D6706" w:rsidTr="00A21B95">
        <w:tc>
          <w:tcPr>
            <w:tcW w:w="1392" w:type="pct"/>
            <w:vMerge/>
            <w:vAlign w:val="center"/>
            <w:hideMark/>
          </w:tcPr>
          <w:p w:rsidR="00A21B95" w:rsidRPr="005D6706" w:rsidRDefault="00A21B95" w:rsidP="00A21B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vAlign w:val="center"/>
            <w:hideMark/>
          </w:tcPr>
          <w:p w:rsidR="00A21B95" w:rsidRPr="005D6706" w:rsidRDefault="00A21B95" w:rsidP="00A21B95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(должность) </w:t>
            </w:r>
          </w:p>
        </w:tc>
        <w:tc>
          <w:tcPr>
            <w:tcW w:w="149" w:type="pct"/>
            <w:vAlign w:val="center"/>
            <w:hideMark/>
          </w:tcPr>
          <w:p w:rsidR="00A21B95" w:rsidRPr="005D6706" w:rsidRDefault="00A21B95" w:rsidP="00A21B95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3" w:type="pct"/>
            <w:vAlign w:val="center"/>
            <w:hideMark/>
          </w:tcPr>
          <w:p w:rsidR="00A21B95" w:rsidRPr="005D6706" w:rsidRDefault="00A21B95" w:rsidP="00A21B95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(подпись) </w:t>
            </w:r>
          </w:p>
        </w:tc>
        <w:tc>
          <w:tcPr>
            <w:tcW w:w="48" w:type="pct"/>
            <w:vAlign w:val="center"/>
            <w:hideMark/>
          </w:tcPr>
          <w:p w:rsidR="00A21B95" w:rsidRPr="005D6706" w:rsidRDefault="00A21B95" w:rsidP="00A21B95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67" w:type="pct"/>
            <w:vAlign w:val="center"/>
            <w:hideMark/>
          </w:tcPr>
          <w:p w:rsidR="00A21B95" w:rsidRPr="005D6706" w:rsidRDefault="00A21B95" w:rsidP="00A21B95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(расшифровка подписи) </w:t>
            </w:r>
          </w:p>
        </w:tc>
        <w:tc>
          <w:tcPr>
            <w:tcW w:w="247" w:type="pct"/>
            <w:vAlign w:val="center"/>
            <w:hideMark/>
          </w:tcPr>
          <w:p w:rsidR="00A21B95" w:rsidRPr="005D6706" w:rsidRDefault="00A21B95" w:rsidP="00A21B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21B95" w:rsidRPr="005D6706" w:rsidRDefault="00A21B95" w:rsidP="00A21B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21B95" w:rsidRPr="005D6706" w:rsidRDefault="00A21B95" w:rsidP="00A21B9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A21B95" w:rsidRPr="005D6706" w:rsidRDefault="00A21B95" w:rsidP="00A21B9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21B95" w:rsidRPr="005D6706" w:rsidTr="00A21B95">
        <w:tc>
          <w:tcPr>
            <w:tcW w:w="5000" w:type="pct"/>
            <w:gridSpan w:val="10"/>
            <w:vAlign w:val="center"/>
            <w:hideMark/>
          </w:tcPr>
          <w:p w:rsidR="00A21B95" w:rsidRPr="005D6706" w:rsidRDefault="00A21B95" w:rsidP="00A21B9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6706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ПЛАН-ГРАФИК</w:t>
            </w:r>
          </w:p>
          <w:p w:rsidR="00A21B95" w:rsidRPr="005D6706" w:rsidRDefault="00A21B95" w:rsidP="00A21B9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D6706">
              <w:rPr>
                <w:rFonts w:ascii="Times New Roman" w:hAnsi="Times New Roman" w:cs="Times New Roman"/>
                <w:b/>
              </w:rPr>
              <w:t xml:space="preserve">                закупок товаров, работ, услуг для обеспечения нужд субъекта Российской Федерации и муниципальных нужд  на 20 18 год</w:t>
            </w:r>
          </w:p>
        </w:tc>
      </w:tr>
    </w:tbl>
    <w:p w:rsidR="00F01886" w:rsidRPr="002B16C9" w:rsidRDefault="00F01886" w:rsidP="00F01886"/>
    <w:tbl>
      <w:tblPr>
        <w:tblW w:w="544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3"/>
        <w:gridCol w:w="6161"/>
        <w:gridCol w:w="2126"/>
        <w:gridCol w:w="1417"/>
      </w:tblGrid>
      <w:tr w:rsidR="00F01886" w:rsidRPr="00A21B95" w:rsidTr="00A21B95">
        <w:tc>
          <w:tcPr>
            <w:tcW w:w="1801" w:type="pct"/>
            <w:vAlign w:val="center"/>
            <w:hideMark/>
          </w:tcPr>
          <w:p w:rsidR="00F01886" w:rsidRPr="00A21B95" w:rsidRDefault="00F01886" w:rsidP="00A21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vAlign w:val="center"/>
            <w:hideMark/>
          </w:tcPr>
          <w:p w:rsidR="00F01886" w:rsidRPr="00A21B95" w:rsidRDefault="00F01886" w:rsidP="00A21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01886" w:rsidRPr="00A21B95" w:rsidRDefault="00F01886" w:rsidP="00A21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1886" w:rsidRPr="00A21B95" w:rsidRDefault="00F01886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t xml:space="preserve">Коды </w:t>
            </w:r>
          </w:p>
        </w:tc>
      </w:tr>
      <w:tr w:rsidR="00F01886" w:rsidRPr="00A21B95" w:rsidTr="00A21B95">
        <w:tc>
          <w:tcPr>
            <w:tcW w:w="1801" w:type="pct"/>
            <w:vAlign w:val="center"/>
            <w:hideMark/>
          </w:tcPr>
          <w:p w:rsidR="00F01886" w:rsidRPr="00A21B95" w:rsidRDefault="00F01886" w:rsidP="00A21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vAlign w:val="center"/>
            <w:hideMark/>
          </w:tcPr>
          <w:p w:rsidR="00F01886" w:rsidRPr="00A21B95" w:rsidRDefault="00F01886" w:rsidP="00A21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01886" w:rsidRPr="00A21B95" w:rsidRDefault="00F01886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67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1886" w:rsidRPr="00A21B95" w:rsidRDefault="00F01886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t>05.09.2018</w:t>
            </w:r>
          </w:p>
        </w:tc>
      </w:tr>
      <w:tr w:rsidR="00402FA1" w:rsidRPr="00A21B95" w:rsidTr="00402FA1">
        <w:tc>
          <w:tcPr>
            <w:tcW w:w="1801" w:type="pct"/>
            <w:vMerge w:val="restart"/>
            <w:vAlign w:val="center"/>
            <w:hideMark/>
          </w:tcPr>
          <w:p w:rsidR="00402FA1" w:rsidRPr="00A21B95" w:rsidRDefault="00402FA1" w:rsidP="00A21B95">
            <w:pPr>
              <w:rPr>
                <w:rFonts w:ascii="Times New Roman" w:hAnsi="Times New Roman" w:cs="Times New Roman"/>
              </w:rPr>
            </w:pPr>
            <w:proofErr w:type="gramStart"/>
            <w:r w:rsidRPr="00A21B95">
              <w:rPr>
                <w:rFonts w:ascii="Times New Roman" w:hAnsi="Times New Roman" w:cs="Times New Roman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31" w:type="pct"/>
            <w:vMerge w:val="restart"/>
            <w:vAlign w:val="center"/>
            <w:hideMark/>
          </w:tcPr>
          <w:p w:rsidR="00402FA1" w:rsidRPr="00A21B95" w:rsidRDefault="00402FA1" w:rsidP="00A21B95">
            <w:pPr>
              <w:spacing w:after="0"/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t>АДМИНИСТРАЦИЯ ПУШКИНСКОГО СЕЛЬСОВЕТА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02FA1" w:rsidRPr="00A21B95" w:rsidRDefault="00402FA1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t xml:space="preserve">по ОКПО </w:t>
            </w:r>
          </w:p>
        </w:tc>
        <w:tc>
          <w:tcPr>
            <w:tcW w:w="467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FA1" w:rsidRPr="00602994" w:rsidRDefault="00402FA1" w:rsidP="004954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04175239</w:t>
            </w:r>
          </w:p>
        </w:tc>
      </w:tr>
      <w:tr w:rsidR="00402FA1" w:rsidRPr="00A21B95" w:rsidTr="00402FA1">
        <w:tc>
          <w:tcPr>
            <w:tcW w:w="0" w:type="auto"/>
            <w:vMerge/>
            <w:vAlign w:val="center"/>
            <w:hideMark/>
          </w:tcPr>
          <w:p w:rsidR="00402FA1" w:rsidRPr="00A21B95" w:rsidRDefault="00402FA1" w:rsidP="00A21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vMerge/>
            <w:vAlign w:val="center"/>
            <w:hideMark/>
          </w:tcPr>
          <w:p w:rsidR="00402FA1" w:rsidRPr="00A21B95" w:rsidRDefault="00402FA1" w:rsidP="00A21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02FA1" w:rsidRPr="00A21B95" w:rsidRDefault="00402FA1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467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FA1" w:rsidRPr="00602994" w:rsidRDefault="00402FA1" w:rsidP="004954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4511001450</w:t>
            </w:r>
          </w:p>
        </w:tc>
      </w:tr>
      <w:tr w:rsidR="00402FA1" w:rsidRPr="00A21B95" w:rsidTr="00402FA1">
        <w:tc>
          <w:tcPr>
            <w:tcW w:w="0" w:type="auto"/>
            <w:vMerge/>
            <w:vAlign w:val="center"/>
            <w:hideMark/>
          </w:tcPr>
          <w:p w:rsidR="00402FA1" w:rsidRPr="00A21B95" w:rsidRDefault="00402FA1" w:rsidP="00A21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vMerge/>
            <w:vAlign w:val="center"/>
            <w:hideMark/>
          </w:tcPr>
          <w:p w:rsidR="00402FA1" w:rsidRPr="00A21B95" w:rsidRDefault="00402FA1" w:rsidP="00A21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02FA1" w:rsidRPr="00A21B95" w:rsidRDefault="00402FA1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467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FA1" w:rsidRPr="00602994" w:rsidRDefault="00402FA1" w:rsidP="004954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451101001</w:t>
            </w:r>
          </w:p>
        </w:tc>
      </w:tr>
      <w:tr w:rsidR="00402FA1" w:rsidRPr="00A21B95" w:rsidTr="00402FA1">
        <w:tc>
          <w:tcPr>
            <w:tcW w:w="1801" w:type="pct"/>
            <w:vAlign w:val="center"/>
            <w:hideMark/>
          </w:tcPr>
          <w:p w:rsidR="00402FA1" w:rsidRPr="00A21B95" w:rsidRDefault="00402FA1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t xml:space="preserve">Организационно-правовая форма </w:t>
            </w:r>
          </w:p>
        </w:tc>
        <w:tc>
          <w:tcPr>
            <w:tcW w:w="2031" w:type="pct"/>
            <w:vAlign w:val="center"/>
            <w:hideMark/>
          </w:tcPr>
          <w:p w:rsidR="00402FA1" w:rsidRPr="00A21B95" w:rsidRDefault="00402FA1" w:rsidP="00A21B95">
            <w:pPr>
              <w:spacing w:after="0"/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t>Муниципальные казенные учреждения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02FA1" w:rsidRPr="00A21B95" w:rsidRDefault="00402FA1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t xml:space="preserve">по ОКОПФ </w:t>
            </w:r>
          </w:p>
        </w:tc>
        <w:tc>
          <w:tcPr>
            <w:tcW w:w="467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FA1" w:rsidRPr="00602994" w:rsidRDefault="00402FA1" w:rsidP="004954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75404</w:t>
            </w:r>
          </w:p>
        </w:tc>
      </w:tr>
      <w:tr w:rsidR="00402FA1" w:rsidRPr="00A21B95" w:rsidTr="00402FA1">
        <w:tc>
          <w:tcPr>
            <w:tcW w:w="1801" w:type="pct"/>
            <w:vAlign w:val="center"/>
            <w:hideMark/>
          </w:tcPr>
          <w:p w:rsidR="00402FA1" w:rsidRPr="00A21B95" w:rsidRDefault="00402FA1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t xml:space="preserve">Форма собственности </w:t>
            </w:r>
          </w:p>
        </w:tc>
        <w:tc>
          <w:tcPr>
            <w:tcW w:w="2031" w:type="pct"/>
            <w:vAlign w:val="center"/>
            <w:hideMark/>
          </w:tcPr>
          <w:p w:rsidR="00402FA1" w:rsidRPr="00A21B95" w:rsidRDefault="00402FA1" w:rsidP="00A21B95">
            <w:pPr>
              <w:spacing w:after="0"/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02FA1" w:rsidRPr="00A21B95" w:rsidRDefault="00402FA1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t xml:space="preserve">по ОКФС </w:t>
            </w:r>
          </w:p>
        </w:tc>
        <w:tc>
          <w:tcPr>
            <w:tcW w:w="467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FA1" w:rsidRPr="00602994" w:rsidRDefault="00402FA1" w:rsidP="004954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14</w:t>
            </w:r>
          </w:p>
        </w:tc>
      </w:tr>
      <w:tr w:rsidR="00402FA1" w:rsidRPr="00A21B95" w:rsidTr="00402FA1">
        <w:tc>
          <w:tcPr>
            <w:tcW w:w="1801" w:type="pct"/>
            <w:vAlign w:val="center"/>
            <w:hideMark/>
          </w:tcPr>
          <w:p w:rsidR="00402FA1" w:rsidRPr="00A21B95" w:rsidRDefault="00402FA1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t xml:space="preserve">Наименование публично-правового образования </w:t>
            </w:r>
          </w:p>
        </w:tc>
        <w:tc>
          <w:tcPr>
            <w:tcW w:w="2031" w:type="pct"/>
            <w:vAlign w:val="center"/>
            <w:hideMark/>
          </w:tcPr>
          <w:p w:rsidR="00402FA1" w:rsidRPr="00A21B95" w:rsidRDefault="00402FA1" w:rsidP="00A21B95">
            <w:pPr>
              <w:spacing w:after="0"/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t>Пушкинский сельсовет</w:t>
            </w:r>
          </w:p>
        </w:tc>
        <w:tc>
          <w:tcPr>
            <w:tcW w:w="701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02FA1" w:rsidRPr="00A21B95" w:rsidRDefault="00402FA1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t xml:space="preserve">по ОКТМО </w:t>
            </w:r>
          </w:p>
        </w:tc>
        <w:tc>
          <w:tcPr>
            <w:tcW w:w="467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02FA1" w:rsidRPr="00602994" w:rsidRDefault="00402FA1" w:rsidP="004954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994">
              <w:rPr>
                <w:rFonts w:ascii="Times New Roman" w:hAnsi="Times New Roman" w:cs="Times New Roman"/>
              </w:rPr>
              <w:t>37616460101</w:t>
            </w:r>
          </w:p>
        </w:tc>
      </w:tr>
      <w:tr w:rsidR="00402FA1" w:rsidRPr="00A21B95" w:rsidTr="00402FA1">
        <w:tc>
          <w:tcPr>
            <w:tcW w:w="1801" w:type="pct"/>
            <w:vAlign w:val="center"/>
            <w:hideMark/>
          </w:tcPr>
          <w:p w:rsidR="00402FA1" w:rsidRPr="00A21B95" w:rsidRDefault="00402FA1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t xml:space="preserve">Место нахождения (адрес), телефон, адрес электронной </w:t>
            </w:r>
            <w:r w:rsidRPr="00A21B95">
              <w:rPr>
                <w:rFonts w:ascii="Times New Roman" w:hAnsi="Times New Roman" w:cs="Times New Roman"/>
              </w:rPr>
              <w:lastRenderedPageBreak/>
              <w:t xml:space="preserve">почты </w:t>
            </w:r>
          </w:p>
        </w:tc>
        <w:tc>
          <w:tcPr>
            <w:tcW w:w="2031" w:type="pct"/>
            <w:vAlign w:val="center"/>
            <w:hideMark/>
          </w:tcPr>
          <w:p w:rsidR="00402FA1" w:rsidRPr="00A21B95" w:rsidRDefault="00402FA1" w:rsidP="00A21B95">
            <w:pPr>
              <w:spacing w:after="0"/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lastRenderedPageBreak/>
              <w:t xml:space="preserve">Российская Федерация, 641445, Курганская </w:t>
            </w:r>
            <w:proofErr w:type="spellStart"/>
            <w:proofErr w:type="gramStart"/>
            <w:r w:rsidRPr="00A21B95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A21B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21B95">
              <w:rPr>
                <w:rFonts w:ascii="Times New Roman" w:hAnsi="Times New Roman" w:cs="Times New Roman"/>
              </w:rPr>
              <w:t>Куртамышский</w:t>
            </w:r>
            <w:proofErr w:type="spellEnd"/>
            <w:r w:rsidRPr="00A21B95">
              <w:rPr>
                <w:rFonts w:ascii="Times New Roman" w:hAnsi="Times New Roman" w:cs="Times New Roman"/>
              </w:rPr>
              <w:t xml:space="preserve"> </w:t>
            </w:r>
            <w:r w:rsidRPr="00A21B95">
              <w:rPr>
                <w:rFonts w:ascii="Times New Roman" w:hAnsi="Times New Roman" w:cs="Times New Roman"/>
              </w:rPr>
              <w:lastRenderedPageBreak/>
              <w:t>р-н, Пушкино с, ул. Новая, дом 8,  тел. 7-35249-22395 ,</w:t>
            </w:r>
            <w:r w:rsidRPr="00A21B95">
              <w:rPr>
                <w:rFonts w:ascii="Times New Roman" w:hAnsi="Times New Roman" w:cs="Times New Roman"/>
                <w:color w:val="000000"/>
              </w:rPr>
              <w:t xml:space="preserve"> push.selsovet@yandex.ru</w:t>
            </w:r>
          </w:p>
        </w:tc>
        <w:tc>
          <w:tcPr>
            <w:tcW w:w="701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2FA1" w:rsidRPr="00A21B95" w:rsidRDefault="00402FA1" w:rsidP="00A21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</w:tcPr>
          <w:p w:rsidR="00402FA1" w:rsidRPr="00A21B95" w:rsidRDefault="00402FA1" w:rsidP="00A21B95">
            <w:pPr>
              <w:rPr>
                <w:rFonts w:ascii="Times New Roman" w:hAnsi="Times New Roman" w:cs="Times New Roman"/>
              </w:rPr>
            </w:pPr>
          </w:p>
        </w:tc>
      </w:tr>
      <w:tr w:rsidR="00402FA1" w:rsidRPr="00A21B95" w:rsidTr="00A21B95">
        <w:tc>
          <w:tcPr>
            <w:tcW w:w="1801" w:type="pct"/>
            <w:vMerge w:val="restart"/>
            <w:hideMark/>
          </w:tcPr>
          <w:p w:rsidR="00402FA1" w:rsidRPr="00A21B95" w:rsidRDefault="00402FA1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lastRenderedPageBreak/>
              <w:t xml:space="preserve">Вид документа </w:t>
            </w:r>
          </w:p>
        </w:tc>
        <w:tc>
          <w:tcPr>
            <w:tcW w:w="2031" w:type="pct"/>
            <w:vAlign w:val="center"/>
            <w:hideMark/>
          </w:tcPr>
          <w:p w:rsidR="00402FA1" w:rsidRPr="00A21B95" w:rsidRDefault="00402FA1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t xml:space="preserve">измененный (7)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02FA1" w:rsidRPr="00A21B95" w:rsidRDefault="00402FA1" w:rsidP="00A21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FA1" w:rsidRPr="00A21B95" w:rsidRDefault="00402FA1" w:rsidP="00A21B95">
            <w:pPr>
              <w:rPr>
                <w:rFonts w:ascii="Times New Roman" w:hAnsi="Times New Roman" w:cs="Times New Roman"/>
              </w:rPr>
            </w:pPr>
          </w:p>
        </w:tc>
      </w:tr>
      <w:tr w:rsidR="00402FA1" w:rsidRPr="00A21B95" w:rsidTr="00A21B95">
        <w:tc>
          <w:tcPr>
            <w:tcW w:w="0" w:type="auto"/>
            <w:vMerge/>
            <w:vAlign w:val="center"/>
            <w:hideMark/>
          </w:tcPr>
          <w:p w:rsidR="00402FA1" w:rsidRPr="00A21B95" w:rsidRDefault="00402FA1" w:rsidP="00A21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pct"/>
            <w:vAlign w:val="center"/>
            <w:hideMark/>
          </w:tcPr>
          <w:p w:rsidR="00402FA1" w:rsidRPr="00A21B95" w:rsidRDefault="00402FA1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t>(базовый (0), измененный (порядковый код изменения))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02FA1" w:rsidRPr="00A21B95" w:rsidRDefault="00402FA1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t xml:space="preserve">дата изменения </w:t>
            </w:r>
          </w:p>
        </w:tc>
        <w:tc>
          <w:tcPr>
            <w:tcW w:w="467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FA1" w:rsidRPr="00A21B95" w:rsidRDefault="00402FA1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t>05.09.2018</w:t>
            </w:r>
          </w:p>
        </w:tc>
      </w:tr>
      <w:tr w:rsidR="00402FA1" w:rsidRPr="00A21B95" w:rsidTr="00A21B95">
        <w:tc>
          <w:tcPr>
            <w:tcW w:w="1801" w:type="pct"/>
            <w:vAlign w:val="center"/>
            <w:hideMark/>
          </w:tcPr>
          <w:p w:rsidR="00402FA1" w:rsidRPr="00A21B95" w:rsidRDefault="00402FA1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t xml:space="preserve">Единица измерения: рубль </w:t>
            </w:r>
          </w:p>
        </w:tc>
        <w:tc>
          <w:tcPr>
            <w:tcW w:w="2031" w:type="pct"/>
            <w:vAlign w:val="center"/>
            <w:hideMark/>
          </w:tcPr>
          <w:p w:rsidR="00402FA1" w:rsidRPr="00A21B95" w:rsidRDefault="00402FA1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02FA1" w:rsidRPr="00A21B95" w:rsidRDefault="00402FA1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467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FA1" w:rsidRPr="00A21B95" w:rsidRDefault="00402FA1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t xml:space="preserve">383 </w:t>
            </w:r>
          </w:p>
        </w:tc>
      </w:tr>
      <w:tr w:rsidR="00402FA1" w:rsidRPr="00A21B95" w:rsidTr="00A21B95">
        <w:tc>
          <w:tcPr>
            <w:tcW w:w="383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02FA1" w:rsidRPr="00A21B95" w:rsidRDefault="00402FA1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t>Совокупный годовой объем закупо</w:t>
            </w:r>
            <w:proofErr w:type="gramStart"/>
            <w:r w:rsidRPr="00A21B95">
              <w:rPr>
                <w:rFonts w:ascii="Times New Roman" w:hAnsi="Times New Roman" w:cs="Times New Roman"/>
              </w:rPr>
              <w:t>к(</w:t>
            </w:r>
            <w:proofErr w:type="gramEnd"/>
            <w:r w:rsidRPr="00A21B95">
              <w:rPr>
                <w:rFonts w:ascii="Times New Roman" w:hAnsi="Times New Roman" w:cs="Times New Roman"/>
              </w:rPr>
              <w:t xml:space="preserve">справочно), рублей </w:t>
            </w:r>
          </w:p>
        </w:tc>
        <w:tc>
          <w:tcPr>
            <w:tcW w:w="1168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02FA1" w:rsidRPr="00A21B95" w:rsidRDefault="00402FA1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t>1806813.66</w:t>
            </w:r>
          </w:p>
        </w:tc>
      </w:tr>
    </w:tbl>
    <w:p w:rsidR="00F01886" w:rsidRPr="00A21B95" w:rsidRDefault="00F01886" w:rsidP="00F01886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894"/>
        <w:gridCol w:w="488"/>
        <w:gridCol w:w="418"/>
        <w:gridCol w:w="461"/>
        <w:gridCol w:w="377"/>
        <w:gridCol w:w="391"/>
        <w:gridCol w:w="411"/>
        <w:gridCol w:w="331"/>
        <w:gridCol w:w="322"/>
        <w:gridCol w:w="435"/>
        <w:gridCol w:w="364"/>
        <w:gridCol w:w="298"/>
        <w:gridCol w:w="295"/>
        <w:gridCol w:w="411"/>
        <w:gridCol w:w="331"/>
        <w:gridCol w:w="322"/>
        <w:gridCol w:w="435"/>
        <w:gridCol w:w="476"/>
        <w:gridCol w:w="317"/>
        <w:gridCol w:w="401"/>
        <w:gridCol w:w="454"/>
        <w:gridCol w:w="401"/>
        <w:gridCol w:w="450"/>
        <w:gridCol w:w="469"/>
        <w:gridCol w:w="476"/>
        <w:gridCol w:w="456"/>
        <w:gridCol w:w="483"/>
        <w:gridCol w:w="454"/>
        <w:gridCol w:w="620"/>
        <w:gridCol w:w="459"/>
        <w:gridCol w:w="496"/>
        <w:gridCol w:w="459"/>
      </w:tblGrid>
      <w:tr w:rsidR="00F01886" w:rsidRPr="00A21B95" w:rsidTr="00F01886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A21B95" w:rsidRDefault="00F01886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21B95">
              <w:rPr>
                <w:rFonts w:ascii="Times New Roman" w:hAnsi="Times New Roman" w:cs="Times New Roman"/>
              </w:rPr>
              <w:t>п</w:t>
            </w:r>
            <w:proofErr w:type="gramEnd"/>
            <w:r w:rsidRPr="00A21B95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A21B95" w:rsidRDefault="00F01886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A21B95" w:rsidRDefault="00F01886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A21B95" w:rsidRDefault="00F01886" w:rsidP="00F01886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t>Начальная (максимальная) цена контракта, це</w:t>
            </w:r>
            <w:r w:rsidRPr="00A21B95">
              <w:rPr>
                <w:rFonts w:ascii="Times New Roman" w:hAnsi="Times New Roman" w:cs="Times New Roman"/>
              </w:rPr>
              <w:lastRenderedPageBreak/>
              <w:t>на контракта, заключаемого с единственным поставщиком (подрядчик</w:t>
            </w:r>
            <w:r w:rsidRPr="00A21B95">
              <w:rPr>
                <w:rFonts w:ascii="Times New Roman" w:hAnsi="Times New Roman" w:cs="Times New Roman"/>
              </w:rPr>
              <w:lastRenderedPageBreak/>
              <w:t xml:space="preserve">ом, исполнителем)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A21B95" w:rsidRDefault="00F01886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lastRenderedPageBreak/>
              <w:t>Размер аванса, проценто</w:t>
            </w:r>
            <w:r w:rsidRPr="00A21B95">
              <w:rPr>
                <w:rFonts w:ascii="Times New Roman" w:hAnsi="Times New Roman" w:cs="Times New Roman"/>
              </w:rPr>
              <w:lastRenderedPageBreak/>
              <w:t xml:space="preserve">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A21B95" w:rsidRDefault="00F01886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lastRenderedPageBreak/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A21B95" w:rsidRDefault="00F01886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A21B95" w:rsidRDefault="00F01886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A21B95" w:rsidRDefault="00F01886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t xml:space="preserve">Планируемый срок (периодичность) поставки </w:t>
            </w:r>
            <w:r w:rsidRPr="00A21B95">
              <w:rPr>
                <w:rFonts w:ascii="Times New Roman" w:hAnsi="Times New Roman" w:cs="Times New Roman"/>
              </w:rPr>
              <w:lastRenderedPageBreak/>
              <w:t xml:space="preserve">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A21B95" w:rsidRDefault="00F01886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A21B95" w:rsidRDefault="00F01886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A21B95" w:rsidRDefault="00F01886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t>Способ определения поставщика (подрядч</w:t>
            </w:r>
            <w:r w:rsidRPr="00A21B95">
              <w:rPr>
                <w:rFonts w:ascii="Times New Roman" w:hAnsi="Times New Roman" w:cs="Times New Roman"/>
              </w:rPr>
              <w:lastRenderedPageBreak/>
              <w:t xml:space="preserve">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A21B95" w:rsidRDefault="00F01886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lastRenderedPageBreak/>
              <w:t>Преимущества, предоставля</w:t>
            </w:r>
            <w:r w:rsidRPr="00A21B95">
              <w:rPr>
                <w:rFonts w:ascii="Times New Roman" w:hAnsi="Times New Roman" w:cs="Times New Roman"/>
              </w:rPr>
              <w:softHyphen/>
              <w:t>емые участник</w:t>
            </w:r>
            <w:r w:rsidRPr="00A21B95">
              <w:rPr>
                <w:rFonts w:ascii="Times New Roman" w:hAnsi="Times New Roman" w:cs="Times New Roman"/>
              </w:rPr>
              <w:lastRenderedPageBreak/>
              <w:t>ам закупки в соответствии со статьями 28 и 29 Федерального закона "О ко</w:t>
            </w:r>
            <w:r w:rsidRPr="00A21B95">
              <w:rPr>
                <w:rFonts w:ascii="Times New Roman" w:hAnsi="Times New Roman" w:cs="Times New Roman"/>
              </w:rPr>
              <w:lastRenderedPageBreak/>
              <w:t>нтрактной системе в сфере закупок товаров, работ, услуг для обеспече</w:t>
            </w:r>
            <w:r w:rsidRPr="00A21B95">
              <w:rPr>
                <w:rFonts w:ascii="Times New Roman" w:hAnsi="Times New Roman" w:cs="Times New Roman"/>
              </w:rPr>
              <w:lastRenderedPageBreak/>
              <w:t>ния государст</w:t>
            </w:r>
            <w:r w:rsidRPr="00A21B95">
              <w:rPr>
                <w:rFonts w:ascii="Times New Roman" w:hAnsi="Times New Roman" w:cs="Times New Roman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A21B95" w:rsidRDefault="00F01886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lastRenderedPageBreak/>
              <w:t>Осуществление закупки у субъектов мало</w:t>
            </w:r>
            <w:r w:rsidRPr="00A21B95">
              <w:rPr>
                <w:rFonts w:ascii="Times New Roman" w:hAnsi="Times New Roman" w:cs="Times New Roman"/>
              </w:rPr>
              <w:lastRenderedPageBreak/>
              <w:t>го предпринима</w:t>
            </w:r>
            <w:r w:rsidRPr="00A21B95">
              <w:rPr>
                <w:rFonts w:ascii="Times New Roman" w:hAnsi="Times New Roman" w:cs="Times New Roman"/>
              </w:rPr>
              <w:softHyphen/>
              <w:t>тельства и социально ориентирова</w:t>
            </w:r>
            <w:r w:rsidRPr="00A21B95">
              <w:rPr>
                <w:rFonts w:ascii="Times New Roman" w:hAnsi="Times New Roman" w:cs="Times New Roman"/>
              </w:rPr>
              <w:softHyphen/>
              <w:t>нных некоммерчески</w:t>
            </w:r>
            <w:r w:rsidRPr="00A21B95">
              <w:rPr>
                <w:rFonts w:ascii="Times New Roman" w:hAnsi="Times New Roman" w:cs="Times New Roman"/>
              </w:rPr>
              <w:lastRenderedPageBreak/>
              <w:t xml:space="preserve">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A21B95" w:rsidRDefault="00F01886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lastRenderedPageBreak/>
              <w:t>Применение национального режима при ос</w:t>
            </w:r>
            <w:r w:rsidRPr="00A21B95">
              <w:rPr>
                <w:rFonts w:ascii="Times New Roman" w:hAnsi="Times New Roman" w:cs="Times New Roman"/>
              </w:rPr>
              <w:lastRenderedPageBreak/>
              <w:t xml:space="preserve">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A21B95" w:rsidRDefault="00F01886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lastRenderedPageBreak/>
              <w:t>Дополнительные требования к участникам заку</w:t>
            </w:r>
            <w:r w:rsidRPr="00A21B95">
              <w:rPr>
                <w:rFonts w:ascii="Times New Roman" w:hAnsi="Times New Roman" w:cs="Times New Roman"/>
              </w:rPr>
              <w:lastRenderedPageBreak/>
              <w:t xml:space="preserve">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A21B95" w:rsidRDefault="00F01886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lastRenderedPageBreak/>
              <w:t>Сведения о проведении обязательного общ</w:t>
            </w:r>
            <w:r w:rsidRPr="00A21B95">
              <w:rPr>
                <w:rFonts w:ascii="Times New Roman" w:hAnsi="Times New Roman" w:cs="Times New Roman"/>
              </w:rPr>
              <w:lastRenderedPageBreak/>
              <w:t xml:space="preserve">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A21B95" w:rsidRDefault="00F01886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lastRenderedPageBreak/>
              <w:t>Информация о банковском сопровождении контрактов/казначейско</w:t>
            </w:r>
            <w:r w:rsidRPr="00A21B95">
              <w:rPr>
                <w:rFonts w:ascii="Times New Roman" w:hAnsi="Times New Roman" w:cs="Times New Roman"/>
              </w:rPr>
              <w:lastRenderedPageBreak/>
              <w:t xml:space="preserve">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A21B95" w:rsidRDefault="00F01886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lastRenderedPageBreak/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A21B95" w:rsidRDefault="00F01886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t>Наименование уполномоченного органа (учреж</w:t>
            </w:r>
            <w:r w:rsidRPr="00A21B95">
              <w:rPr>
                <w:rFonts w:ascii="Times New Roman" w:hAnsi="Times New Roman" w:cs="Times New Roman"/>
              </w:rPr>
              <w:lastRenderedPageBreak/>
              <w:t xml:space="preserve">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A21B95" w:rsidRDefault="00F01886" w:rsidP="00A21B95">
            <w:pPr>
              <w:rPr>
                <w:rFonts w:ascii="Times New Roman" w:hAnsi="Times New Roman" w:cs="Times New Roman"/>
              </w:rPr>
            </w:pPr>
            <w:r w:rsidRPr="00A21B95">
              <w:rPr>
                <w:rFonts w:ascii="Times New Roman" w:hAnsi="Times New Roman" w:cs="Times New Roman"/>
              </w:rPr>
              <w:lastRenderedPageBreak/>
              <w:t>Наименование организатора проведения со</w:t>
            </w:r>
            <w:r w:rsidRPr="00A21B95">
              <w:rPr>
                <w:rFonts w:ascii="Times New Roman" w:hAnsi="Times New Roman" w:cs="Times New Roman"/>
              </w:rPr>
              <w:lastRenderedPageBreak/>
              <w:t xml:space="preserve">вместного конкурса или аукциона </w:t>
            </w:r>
          </w:p>
        </w:tc>
      </w:tr>
      <w:tr w:rsidR="00F01886" w:rsidRPr="002B16C9" w:rsidTr="00F0188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наимено</w:t>
            </w:r>
            <w:r w:rsidRPr="002B16C9"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на текущий фина</w:t>
            </w:r>
            <w:r w:rsidRPr="002B16C9">
              <w:lastRenderedPageBreak/>
              <w:t xml:space="preserve">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lastRenderedPageBreak/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наимено</w:t>
            </w:r>
            <w:r w:rsidRPr="002B16C9">
              <w:softHyphen/>
              <w:t>вани</w:t>
            </w:r>
            <w:r w:rsidRPr="002B16C9">
              <w:lastRenderedPageBreak/>
              <w:t xml:space="preserve">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lastRenderedPageBreak/>
              <w:t>код по ОКЕИ</w:t>
            </w:r>
            <w:r w:rsidRPr="002B16C9">
              <w:lastRenderedPageBreak/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lastRenderedPageBreak/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на текущий фина</w:t>
            </w:r>
            <w:r w:rsidRPr="002B16C9">
              <w:lastRenderedPageBreak/>
              <w:t xml:space="preserve">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lastRenderedPageBreak/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исполнения ко</w:t>
            </w:r>
            <w:r w:rsidRPr="002B16C9">
              <w:lastRenderedPageBreak/>
              <w:t xml:space="preserve">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lastRenderedPageBreak/>
              <w:t>начала осуществления за</w:t>
            </w:r>
            <w:r w:rsidRPr="002B16C9">
              <w:lastRenderedPageBreak/>
              <w:t xml:space="preserve">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lastRenderedPageBreak/>
              <w:t>окончания исп</w:t>
            </w:r>
            <w:r w:rsidRPr="002B16C9">
              <w:lastRenderedPageBreak/>
              <w:t xml:space="preserve">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</w:tr>
      <w:tr w:rsidR="00F01886" w:rsidRPr="002B16C9" w:rsidTr="00F0188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на пер</w:t>
            </w:r>
            <w:r w:rsidRPr="002B16C9">
              <w:lastRenderedPageBreak/>
              <w:t xml:space="preserve">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lastRenderedPageBreak/>
              <w:t>на вто</w:t>
            </w:r>
            <w:r w:rsidRPr="002B16C9">
              <w:lastRenderedPageBreak/>
              <w:t xml:space="preserve">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на пер</w:t>
            </w:r>
            <w:r w:rsidRPr="002B16C9">
              <w:lastRenderedPageBreak/>
              <w:t xml:space="preserve">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lastRenderedPageBreak/>
              <w:t>на вто</w:t>
            </w:r>
            <w:r w:rsidRPr="002B16C9">
              <w:lastRenderedPageBreak/>
              <w:t xml:space="preserve">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</w:tr>
      <w:tr w:rsidR="00F01886" w:rsidRPr="002B16C9" w:rsidTr="00F0188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1</w:t>
            </w:r>
            <w:r w:rsidRPr="002B16C9"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1</w:t>
            </w:r>
            <w:r w:rsidRPr="002B16C9"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lastRenderedPageBreak/>
              <w:t>1</w:t>
            </w:r>
            <w:r w:rsidRPr="002B16C9"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lastRenderedPageBreak/>
              <w:t>1</w:t>
            </w:r>
            <w:r w:rsidRPr="002B16C9"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lastRenderedPageBreak/>
              <w:t>1</w:t>
            </w:r>
            <w:r w:rsidRPr="002B16C9"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lastRenderedPageBreak/>
              <w:t>1</w:t>
            </w:r>
            <w:r w:rsidRPr="002B16C9"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lastRenderedPageBreak/>
              <w:t>1</w:t>
            </w:r>
            <w:r w:rsidRPr="002B16C9"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2</w:t>
            </w:r>
            <w:r w:rsidRPr="002B16C9"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lastRenderedPageBreak/>
              <w:t>2</w:t>
            </w:r>
            <w:r w:rsidRPr="002B16C9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2</w:t>
            </w:r>
            <w:r w:rsidRPr="002B16C9"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33</w:t>
            </w:r>
          </w:p>
        </w:tc>
      </w:tr>
      <w:tr w:rsidR="00F01886" w:rsidRPr="002B16C9" w:rsidTr="00F01886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lastRenderedPageBreak/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183451100141045110100100010013530244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Оказание услуг по теплоснабжению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 xml:space="preserve">соответствие ГОСТ </w:t>
            </w:r>
            <w:proofErr w:type="gramStart"/>
            <w:r w:rsidRPr="002B16C9">
              <w:t>Р</w:t>
            </w:r>
            <w:proofErr w:type="gramEnd"/>
            <w:r w:rsidRPr="002B16C9">
              <w:t xml:space="preserve"> 8.592-2002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380000.00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380000.00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380000.00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 xml:space="preserve">Периодичность поставки товаров (выполнения работ, оказания </w:t>
            </w:r>
            <w:r w:rsidRPr="002B16C9">
              <w:lastRenderedPageBreak/>
              <w:t xml:space="preserve">услуг): Ежемесячно </w:t>
            </w:r>
            <w:r w:rsidRPr="002B16C9">
              <w:br/>
            </w:r>
            <w:r w:rsidRPr="002B16C9">
              <w:br/>
              <w:t>Планируемый срок (сроки отдельных этапов) по</w:t>
            </w:r>
            <w:r w:rsidRPr="002B16C9">
              <w:lastRenderedPageBreak/>
              <w:t>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01.2018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Закупка у единственного поставщика (подрядчика, исполнит</w:t>
            </w:r>
            <w:r w:rsidRPr="002B16C9">
              <w:lastRenderedPageBreak/>
              <w:t>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br/>
            </w:r>
            <w:r w:rsidRPr="002B16C9"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/>
        </w:tc>
      </w:tr>
      <w:tr w:rsidR="00F01886" w:rsidRPr="002B16C9" w:rsidTr="00F0188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Энергия тепловая, отпущенная котельным</w:t>
            </w:r>
            <w:r w:rsidRPr="002B16C9">
              <w:lastRenderedPageBreak/>
              <w:t xml:space="preserve">и, соответствие ГОСТ </w:t>
            </w:r>
            <w:proofErr w:type="gramStart"/>
            <w:r w:rsidRPr="002B16C9">
              <w:t>Р</w:t>
            </w:r>
            <w:proofErr w:type="gramEnd"/>
            <w:r w:rsidRPr="002B16C9">
              <w:t xml:space="preserve"> 8.592-2002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</w:tr>
      <w:tr w:rsidR="00F01886" w:rsidRPr="002B16C9" w:rsidTr="00F0188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 xml:space="preserve">Товары, работы или услуги на </w:t>
            </w:r>
            <w:r w:rsidRPr="002B16C9">
              <w:lastRenderedPageBreak/>
              <w:t>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136447</w:t>
            </w:r>
            <w:r w:rsidRPr="002B16C9">
              <w:lastRenderedPageBreak/>
              <w:t>9.51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lastRenderedPageBreak/>
              <w:t>136447</w:t>
            </w:r>
            <w:r w:rsidRPr="002B16C9">
              <w:lastRenderedPageBreak/>
              <w:t>9.51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Возникновени</w:t>
            </w:r>
            <w:r w:rsidRPr="002B16C9">
              <w:lastRenderedPageBreak/>
              <w:t>е обстоятельств, предвидеть которые на дату утверждения план</w:t>
            </w:r>
            <w:r w:rsidRPr="002B16C9">
              <w:lastRenderedPageBreak/>
              <w:t>а-графика закупок было невозможно</w:t>
            </w:r>
            <w:r w:rsidRPr="002B16C9">
              <w:br/>
            </w:r>
            <w:r w:rsidRPr="002B16C9">
              <w:br/>
              <w:t xml:space="preserve">Изменение закупки </w:t>
            </w:r>
            <w:r w:rsidRPr="002B16C9">
              <w:br/>
            </w:r>
            <w:r w:rsidRPr="002B16C9">
              <w:br/>
              <w:t>Д</w:t>
            </w:r>
            <w:r w:rsidRPr="002B16C9">
              <w:lastRenderedPageBreak/>
              <w:t>оведение ЛБО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</w:tr>
      <w:tr w:rsidR="00F01886" w:rsidRPr="002B16C9" w:rsidTr="00F0188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183451100141045110100100020020000242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48400.00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48400.00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</w:tr>
      <w:tr w:rsidR="00F01886" w:rsidRPr="002B16C9" w:rsidTr="00F0188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183451100141045110100100030030000244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1316079.51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1316079.51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</w:tr>
      <w:tr w:rsidR="00F01886" w:rsidRPr="002B16C9" w:rsidTr="00F01886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 xml:space="preserve">Предусмотрено на осуществление </w:t>
            </w:r>
            <w:r w:rsidRPr="002B16C9">
              <w:lastRenderedPageBreak/>
              <w:t xml:space="preserve">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lastRenderedPageBreak/>
              <w:t>380000</w:t>
            </w:r>
            <w:r w:rsidRPr="002B16C9">
              <w:lastRenderedPageBreak/>
              <w:t>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174</w:t>
            </w:r>
            <w:r w:rsidRPr="002B16C9">
              <w:lastRenderedPageBreak/>
              <w:t>4479.51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lastRenderedPageBreak/>
              <w:t>174</w:t>
            </w:r>
            <w:r w:rsidRPr="002B16C9">
              <w:lastRenderedPageBreak/>
              <w:t>4479.51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lastRenderedPageBreak/>
              <w:t>0.0</w:t>
            </w:r>
            <w:r w:rsidRPr="002B16C9"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lastRenderedPageBreak/>
              <w:t>0.0</w:t>
            </w:r>
            <w:r w:rsidRPr="002B16C9"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</w:tr>
      <w:tr w:rsidR="00F01886" w:rsidRPr="002B16C9" w:rsidTr="00F01886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X</w:t>
            </w:r>
          </w:p>
        </w:tc>
      </w:tr>
    </w:tbl>
    <w:p w:rsidR="00F01886" w:rsidRDefault="00F01886" w:rsidP="00F01886">
      <w:pPr>
        <w:rPr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6236"/>
        <w:gridCol w:w="623"/>
        <w:gridCol w:w="2493"/>
        <w:gridCol w:w="622"/>
        <w:gridCol w:w="2492"/>
      </w:tblGrid>
      <w:tr w:rsidR="00402FA1" w:rsidRPr="00CF40E1" w:rsidTr="00495434">
        <w:tc>
          <w:tcPr>
            <w:tcW w:w="0" w:type="auto"/>
            <w:vAlign w:val="center"/>
            <w:hideMark/>
          </w:tcPr>
          <w:p w:rsidR="00402FA1" w:rsidRPr="00CF40E1" w:rsidRDefault="00402FA1" w:rsidP="00495434">
            <w:r w:rsidRPr="00CF40E1"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02FA1" w:rsidRPr="00CF40E1" w:rsidRDefault="00402FA1" w:rsidP="00495434">
            <w:r w:rsidRPr="00CF40E1">
              <w:t xml:space="preserve">ведущий специалист </w:t>
            </w:r>
          </w:p>
        </w:tc>
        <w:tc>
          <w:tcPr>
            <w:tcW w:w="250" w:type="pct"/>
            <w:vAlign w:val="center"/>
            <w:hideMark/>
          </w:tcPr>
          <w:p w:rsidR="00402FA1" w:rsidRPr="00CF40E1" w:rsidRDefault="00402FA1" w:rsidP="00495434">
            <w:r w:rsidRPr="00CF40E1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02FA1" w:rsidRPr="00CF40E1" w:rsidRDefault="00402FA1" w:rsidP="00495434"/>
        </w:tc>
        <w:tc>
          <w:tcPr>
            <w:tcW w:w="250" w:type="pct"/>
            <w:vAlign w:val="center"/>
            <w:hideMark/>
          </w:tcPr>
          <w:p w:rsidR="00402FA1" w:rsidRPr="00CF40E1" w:rsidRDefault="00402FA1" w:rsidP="00495434">
            <w:r w:rsidRPr="00CF40E1"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02FA1" w:rsidRPr="00CF40E1" w:rsidRDefault="00402FA1" w:rsidP="00495434">
            <w:r w:rsidRPr="00CF40E1">
              <w:t xml:space="preserve">Глебова М. С. </w:t>
            </w:r>
          </w:p>
        </w:tc>
      </w:tr>
      <w:tr w:rsidR="00402FA1" w:rsidRPr="00CF40E1" w:rsidTr="00495434">
        <w:tc>
          <w:tcPr>
            <w:tcW w:w="0" w:type="auto"/>
            <w:vAlign w:val="center"/>
            <w:hideMark/>
          </w:tcPr>
          <w:p w:rsidR="00402FA1" w:rsidRPr="00CF40E1" w:rsidRDefault="00402FA1" w:rsidP="00495434">
            <w:r w:rsidRPr="00CF40E1"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402FA1" w:rsidRPr="00CF40E1" w:rsidRDefault="00402FA1" w:rsidP="00495434">
            <w:r w:rsidRPr="00CF40E1"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402FA1" w:rsidRPr="00CF40E1" w:rsidRDefault="00402FA1" w:rsidP="00495434">
            <w:r w:rsidRPr="00CF40E1">
              <w:t> </w:t>
            </w:r>
          </w:p>
        </w:tc>
        <w:tc>
          <w:tcPr>
            <w:tcW w:w="1000" w:type="pct"/>
            <w:vAlign w:val="center"/>
            <w:hideMark/>
          </w:tcPr>
          <w:p w:rsidR="00402FA1" w:rsidRPr="00CF40E1" w:rsidRDefault="00402FA1" w:rsidP="00495434">
            <w:r w:rsidRPr="00CF40E1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02FA1" w:rsidRPr="00CF40E1" w:rsidRDefault="00402FA1" w:rsidP="00495434">
            <w:r w:rsidRPr="00CF40E1"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402FA1" w:rsidRPr="00CF40E1" w:rsidRDefault="00402FA1" w:rsidP="00495434">
            <w:r w:rsidRPr="00CF40E1">
              <w:t xml:space="preserve">(расшифровка подписи) </w:t>
            </w:r>
          </w:p>
        </w:tc>
      </w:tr>
      <w:tr w:rsidR="00402FA1" w:rsidRPr="00CF40E1" w:rsidTr="00495434">
        <w:tc>
          <w:tcPr>
            <w:tcW w:w="0" w:type="auto"/>
            <w:vAlign w:val="center"/>
            <w:hideMark/>
          </w:tcPr>
          <w:p w:rsidR="00402FA1" w:rsidRPr="00CF40E1" w:rsidRDefault="00402FA1" w:rsidP="00495434">
            <w:r w:rsidRPr="00CF40E1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02FA1" w:rsidRPr="00CF40E1" w:rsidRDefault="00402FA1" w:rsidP="00495434"/>
        </w:tc>
        <w:tc>
          <w:tcPr>
            <w:tcW w:w="0" w:type="auto"/>
            <w:vAlign w:val="center"/>
            <w:hideMark/>
          </w:tcPr>
          <w:p w:rsidR="00402FA1" w:rsidRPr="00CF40E1" w:rsidRDefault="00402FA1" w:rsidP="00495434"/>
        </w:tc>
        <w:tc>
          <w:tcPr>
            <w:tcW w:w="0" w:type="auto"/>
            <w:vAlign w:val="center"/>
            <w:hideMark/>
          </w:tcPr>
          <w:p w:rsidR="00402FA1" w:rsidRPr="00CF40E1" w:rsidRDefault="00402FA1" w:rsidP="00495434"/>
        </w:tc>
        <w:tc>
          <w:tcPr>
            <w:tcW w:w="0" w:type="auto"/>
            <w:vAlign w:val="center"/>
            <w:hideMark/>
          </w:tcPr>
          <w:p w:rsidR="00402FA1" w:rsidRPr="00CF40E1" w:rsidRDefault="00402FA1" w:rsidP="00495434"/>
        </w:tc>
        <w:tc>
          <w:tcPr>
            <w:tcW w:w="0" w:type="auto"/>
            <w:vAlign w:val="center"/>
            <w:hideMark/>
          </w:tcPr>
          <w:p w:rsidR="00402FA1" w:rsidRPr="00CF40E1" w:rsidRDefault="00402FA1" w:rsidP="00495434"/>
        </w:tc>
      </w:tr>
    </w:tbl>
    <w:p w:rsidR="00402FA1" w:rsidRPr="00CF40E1" w:rsidRDefault="00402FA1" w:rsidP="00402FA1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115"/>
        <w:gridCol w:w="393"/>
        <w:gridCol w:w="115"/>
        <w:gridCol w:w="394"/>
        <w:gridCol w:w="224"/>
        <w:gridCol w:w="12202"/>
      </w:tblGrid>
      <w:tr w:rsidR="00402FA1" w:rsidRPr="00CF40E1" w:rsidTr="00495434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02FA1" w:rsidRPr="00CF40E1" w:rsidRDefault="00402FA1" w:rsidP="00402FA1">
            <w:r w:rsidRPr="00CF40E1">
              <w:t>«</w:t>
            </w:r>
            <w:r>
              <w:rPr>
                <w:lang w:val="en-US"/>
              </w:rPr>
              <w:t>04</w:t>
            </w:r>
            <w:r w:rsidRPr="00CF40E1">
              <w:t xml:space="preserve">» </w:t>
            </w:r>
          </w:p>
        </w:tc>
        <w:tc>
          <w:tcPr>
            <w:tcW w:w="50" w:type="pct"/>
            <w:vAlign w:val="center"/>
            <w:hideMark/>
          </w:tcPr>
          <w:p w:rsidR="00402FA1" w:rsidRPr="00CF40E1" w:rsidRDefault="00402FA1" w:rsidP="00495434">
            <w:r w:rsidRPr="00CF40E1"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02FA1" w:rsidRPr="00CF40E1" w:rsidRDefault="00402FA1" w:rsidP="00402FA1">
            <w:r w:rsidRPr="00CF40E1">
              <w:t>0</w:t>
            </w:r>
            <w:r>
              <w:rPr>
                <w:lang w:val="en-US"/>
              </w:rPr>
              <w:t>9</w:t>
            </w:r>
          </w:p>
        </w:tc>
        <w:tc>
          <w:tcPr>
            <w:tcW w:w="50" w:type="pct"/>
            <w:vAlign w:val="center"/>
            <w:hideMark/>
          </w:tcPr>
          <w:p w:rsidR="00402FA1" w:rsidRPr="00CF40E1" w:rsidRDefault="00402FA1" w:rsidP="00495434">
            <w:r w:rsidRPr="00CF40E1"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402FA1" w:rsidRPr="00CF40E1" w:rsidRDefault="00402FA1" w:rsidP="00495434">
            <w:r w:rsidRPr="00CF40E1"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402FA1" w:rsidRPr="00CF40E1" w:rsidRDefault="00402FA1" w:rsidP="00495434">
            <w:r w:rsidRPr="00CF40E1">
              <w:t>18</w:t>
            </w:r>
          </w:p>
        </w:tc>
        <w:tc>
          <w:tcPr>
            <w:tcW w:w="0" w:type="auto"/>
            <w:vAlign w:val="center"/>
            <w:hideMark/>
          </w:tcPr>
          <w:p w:rsidR="00402FA1" w:rsidRPr="00CF40E1" w:rsidRDefault="00402FA1" w:rsidP="00495434">
            <w:proofErr w:type="gramStart"/>
            <w:r w:rsidRPr="00CF40E1">
              <w:t>г</w:t>
            </w:r>
            <w:proofErr w:type="gramEnd"/>
            <w:r w:rsidRPr="00CF40E1">
              <w:t xml:space="preserve">. </w:t>
            </w:r>
          </w:p>
        </w:tc>
      </w:tr>
    </w:tbl>
    <w:p w:rsidR="00402FA1" w:rsidRDefault="00402FA1" w:rsidP="00F01886">
      <w:pPr>
        <w:rPr>
          <w:lang w:val="en-US"/>
        </w:rPr>
      </w:pPr>
    </w:p>
    <w:p w:rsidR="00402FA1" w:rsidRDefault="00402FA1" w:rsidP="00F01886">
      <w:pPr>
        <w:rPr>
          <w:lang w:val="en-US"/>
        </w:rPr>
      </w:pPr>
    </w:p>
    <w:p w:rsidR="00402FA1" w:rsidRDefault="00402FA1" w:rsidP="00F01886">
      <w:pPr>
        <w:rPr>
          <w:lang w:val="en-US"/>
        </w:rPr>
      </w:pPr>
    </w:p>
    <w:p w:rsidR="00402FA1" w:rsidRDefault="00402FA1" w:rsidP="00F01886">
      <w:pPr>
        <w:rPr>
          <w:lang w:val="en-US"/>
        </w:rPr>
      </w:pPr>
    </w:p>
    <w:p w:rsidR="00402FA1" w:rsidRPr="00402FA1" w:rsidRDefault="00402FA1" w:rsidP="00F01886">
      <w:pPr>
        <w:rPr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2"/>
      </w:tblGrid>
      <w:tr w:rsidR="00F01886" w:rsidRPr="002B16C9" w:rsidTr="00F01886">
        <w:tc>
          <w:tcPr>
            <w:tcW w:w="0" w:type="auto"/>
            <w:vAlign w:val="center"/>
            <w:hideMark/>
          </w:tcPr>
          <w:p w:rsidR="00E61E19" w:rsidRPr="00E61E19" w:rsidRDefault="00F01886" w:rsidP="00E61E19">
            <w:pPr>
              <w:jc w:val="center"/>
              <w:rPr>
                <w:b/>
              </w:rPr>
            </w:pPr>
            <w:r w:rsidRPr="00E61E19">
              <w:rPr>
                <w:b/>
              </w:rPr>
              <w:lastRenderedPageBreak/>
              <w:t>ФОРМА</w:t>
            </w:r>
          </w:p>
          <w:p w:rsidR="00F01886" w:rsidRPr="002B16C9" w:rsidRDefault="00F01886" w:rsidP="00E61E19">
            <w:pPr>
              <w:jc w:val="center"/>
            </w:pPr>
            <w:r w:rsidRPr="00E61E19">
              <w:rPr>
                <w:b/>
              </w:rPr>
              <w:t xml:space="preserve">обоснования закупок товаров, работ и услуг для обеспечения государственных и муниципальных нужд </w:t>
            </w:r>
            <w:r w:rsidR="00E61E19" w:rsidRPr="00E61E19">
              <w:rPr>
                <w:b/>
              </w:rPr>
              <w:t xml:space="preserve"> </w:t>
            </w:r>
            <w:r w:rsidRPr="00E61E19">
              <w:rPr>
                <w:b/>
              </w:rPr>
              <w:t>при формировании и утверждении плана-графика закупок</w:t>
            </w:r>
          </w:p>
        </w:tc>
      </w:tr>
    </w:tbl>
    <w:p w:rsidR="00F01886" w:rsidRPr="002B16C9" w:rsidRDefault="00F01886" w:rsidP="00F0188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9"/>
        <w:gridCol w:w="2679"/>
        <w:gridCol w:w="2319"/>
        <w:gridCol w:w="1785"/>
      </w:tblGrid>
      <w:tr w:rsidR="00F01886" w:rsidRPr="002B16C9" w:rsidTr="00F01886">
        <w:tc>
          <w:tcPr>
            <w:tcW w:w="2000" w:type="pct"/>
            <w:vAlign w:val="center"/>
            <w:hideMark/>
          </w:tcPr>
          <w:p w:rsidR="00F01886" w:rsidRPr="002B16C9" w:rsidRDefault="00F01886" w:rsidP="00A21B95">
            <w:proofErr w:type="gramStart"/>
            <w:r w:rsidRPr="002B16C9"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F01886" w:rsidRPr="002B16C9" w:rsidRDefault="00F01886" w:rsidP="00A21B95"/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7</w:t>
            </w:r>
          </w:p>
        </w:tc>
      </w:tr>
      <w:tr w:rsidR="00F01886" w:rsidRPr="002B16C9" w:rsidTr="00F01886">
        <w:tc>
          <w:tcPr>
            <w:tcW w:w="2000" w:type="pct"/>
            <w:vAlign w:val="center"/>
            <w:hideMark/>
          </w:tcPr>
          <w:p w:rsidR="00F01886" w:rsidRPr="002B16C9" w:rsidRDefault="00F01886" w:rsidP="00A21B95">
            <w:r w:rsidRPr="002B16C9"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F01886" w:rsidRPr="002B16C9" w:rsidRDefault="00F01886" w:rsidP="00A21B95"/>
        </w:tc>
      </w:tr>
    </w:tbl>
    <w:p w:rsidR="00F01886" w:rsidRPr="002B16C9" w:rsidRDefault="00F01886" w:rsidP="00F01886"/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3117"/>
        <w:gridCol w:w="1389"/>
        <w:gridCol w:w="1295"/>
        <w:gridCol w:w="1313"/>
        <w:gridCol w:w="1494"/>
        <w:gridCol w:w="1340"/>
        <w:gridCol w:w="1228"/>
        <w:gridCol w:w="1129"/>
        <w:gridCol w:w="1375"/>
      </w:tblGrid>
      <w:tr w:rsidR="00F01886" w:rsidRPr="002B16C9" w:rsidTr="00F0188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86" w:rsidRPr="002B16C9" w:rsidRDefault="00F01886" w:rsidP="00A21B95">
            <w:r w:rsidRPr="002B16C9">
              <w:t xml:space="preserve">№ </w:t>
            </w:r>
            <w:proofErr w:type="gramStart"/>
            <w:r w:rsidRPr="002B16C9">
              <w:t>п</w:t>
            </w:r>
            <w:proofErr w:type="gramEnd"/>
            <w:r w:rsidRPr="002B16C9"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86" w:rsidRPr="002B16C9" w:rsidRDefault="00F01886" w:rsidP="00A21B95">
            <w:r w:rsidRPr="002B16C9"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86" w:rsidRPr="002B16C9" w:rsidRDefault="00F01886" w:rsidP="00A21B95">
            <w:r w:rsidRPr="002B16C9"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86" w:rsidRPr="002B16C9" w:rsidRDefault="00F01886" w:rsidP="00A21B95">
            <w:r w:rsidRPr="002B16C9"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86" w:rsidRPr="002B16C9" w:rsidRDefault="00F01886" w:rsidP="00A21B95">
            <w:r w:rsidRPr="002B16C9"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</w:t>
            </w:r>
            <w:r w:rsidRPr="002B16C9">
              <w:lastRenderedPageBreak/>
              <w:t xml:space="preserve">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86" w:rsidRPr="002B16C9" w:rsidRDefault="00F01886" w:rsidP="00A21B95">
            <w:proofErr w:type="gramStart"/>
            <w:r w:rsidRPr="002B16C9"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</w:t>
            </w:r>
            <w:r w:rsidRPr="002B16C9">
              <w:lastRenderedPageBreak/>
              <w:t xml:space="preserve">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</w:t>
            </w:r>
            <w:r w:rsidRPr="002B16C9">
              <w:lastRenderedPageBreak/>
              <w:t>обоснования начальной (максимальной) цены контракта, цены контракта, заключаемого</w:t>
            </w:r>
            <w:proofErr w:type="gramEnd"/>
            <w:r w:rsidRPr="002B16C9"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86" w:rsidRPr="002B16C9" w:rsidRDefault="00F01886" w:rsidP="00A21B95">
            <w:r w:rsidRPr="002B16C9"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</w:t>
            </w:r>
            <w:r w:rsidRPr="002B16C9">
              <w:lastRenderedPageBreak/>
              <w:t xml:space="preserve">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86" w:rsidRPr="002B16C9" w:rsidRDefault="00F01886" w:rsidP="00A21B95">
            <w:r w:rsidRPr="002B16C9"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86" w:rsidRPr="002B16C9" w:rsidRDefault="00F01886" w:rsidP="00A21B95">
            <w:r w:rsidRPr="002B16C9"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1886" w:rsidRPr="002B16C9" w:rsidRDefault="00F01886" w:rsidP="00A21B95">
            <w:r w:rsidRPr="002B16C9"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F01886" w:rsidRPr="002B16C9" w:rsidTr="00F0188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10</w:t>
            </w:r>
          </w:p>
        </w:tc>
      </w:tr>
      <w:tr w:rsidR="00F01886" w:rsidRPr="002B16C9" w:rsidTr="00F0188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183451100141045110100100010013530244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Оказание услуг по теплоснабжению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380000.00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 xml:space="preserve">в соответствии с установленным </w:t>
            </w:r>
            <w:r w:rsidRPr="002B16C9">
              <w:lastRenderedPageBreak/>
              <w:t>тарифом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lastRenderedPageBreak/>
              <w:t xml:space="preserve">Закупка у единственного поставщика </w:t>
            </w:r>
            <w:r w:rsidRPr="002B16C9"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lastRenderedPageBreak/>
              <w:t>в соответствии с п. 8 ст. 93 44 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/>
        </w:tc>
      </w:tr>
      <w:tr w:rsidR="00F01886" w:rsidRPr="002B16C9" w:rsidTr="00F0188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183451100141045110100100020020000242</w:t>
            </w:r>
            <w:r w:rsidRPr="002B16C9">
              <w:br/>
            </w:r>
            <w:r w:rsidRPr="002B16C9">
              <w:br/>
              <w:t>183451100141045110100100030030000244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48400.00</w:t>
            </w:r>
            <w:r w:rsidRPr="002B16C9">
              <w:br/>
            </w:r>
            <w:r w:rsidRPr="002B16C9">
              <w:br/>
              <w:t>1316079.51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>
            <w:r w:rsidRPr="002B16C9">
              <w:t>в соответствии с полученными коммерческими предложениями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01886" w:rsidRPr="002B16C9" w:rsidRDefault="00F01886" w:rsidP="00A21B95"/>
        </w:tc>
      </w:tr>
    </w:tbl>
    <w:p w:rsidR="00F01886" w:rsidRPr="002B16C9" w:rsidRDefault="00F01886" w:rsidP="00F0188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2"/>
        <w:gridCol w:w="139"/>
        <w:gridCol w:w="988"/>
        <w:gridCol w:w="972"/>
        <w:gridCol w:w="484"/>
        <w:gridCol w:w="54"/>
        <w:gridCol w:w="1985"/>
        <w:gridCol w:w="54"/>
        <w:gridCol w:w="241"/>
        <w:gridCol w:w="241"/>
        <w:gridCol w:w="142"/>
      </w:tblGrid>
      <w:tr w:rsidR="00F01886" w:rsidRPr="002B16C9" w:rsidTr="00F0188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01886" w:rsidRPr="002B16C9" w:rsidRDefault="00F01886" w:rsidP="00E61E19">
            <w:r w:rsidRPr="002B16C9">
              <w:t>По</w:t>
            </w:r>
            <w:r w:rsidR="00E61E19">
              <w:t>пов Роман Юрьевич</w:t>
            </w:r>
            <w:r w:rsidRPr="002B16C9">
              <w:t xml:space="preserve">, Глава </w:t>
            </w:r>
            <w:r w:rsidR="00E61E19">
              <w:t xml:space="preserve">Пушкинского </w:t>
            </w:r>
            <w:r w:rsidRPr="002B16C9">
              <w:t>сельсовета</w:t>
            </w:r>
          </w:p>
        </w:tc>
        <w:tc>
          <w:tcPr>
            <w:tcW w:w="50" w:type="pct"/>
            <w:vAlign w:val="center"/>
            <w:hideMark/>
          </w:tcPr>
          <w:p w:rsidR="00F01886" w:rsidRPr="002B16C9" w:rsidRDefault="00F01886" w:rsidP="00A21B95">
            <w:r w:rsidRPr="002B16C9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350" w:type="pct"/>
            <w:vAlign w:val="center"/>
            <w:hideMark/>
          </w:tcPr>
          <w:p w:rsidR="00F01886" w:rsidRPr="002B16C9" w:rsidRDefault="00F01886" w:rsidP="00A21B95">
            <w:r w:rsidRPr="002B16C9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01886" w:rsidRPr="002B16C9" w:rsidRDefault="00F01886" w:rsidP="00A21B95">
            <w:r w:rsidRPr="002B16C9">
              <w:t xml:space="preserve">«05» </w:t>
            </w:r>
          </w:p>
        </w:tc>
        <w:tc>
          <w:tcPr>
            <w:tcW w:w="0" w:type="auto"/>
            <w:vAlign w:val="center"/>
            <w:hideMark/>
          </w:tcPr>
          <w:p w:rsidR="00F01886" w:rsidRPr="002B16C9" w:rsidRDefault="00F01886" w:rsidP="00A21B95">
            <w:r w:rsidRPr="002B16C9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01886" w:rsidRPr="002B16C9" w:rsidRDefault="00F01886" w:rsidP="00A21B95">
            <w:r w:rsidRPr="002B16C9">
              <w:t>09</w:t>
            </w:r>
          </w:p>
        </w:tc>
        <w:tc>
          <w:tcPr>
            <w:tcW w:w="0" w:type="auto"/>
            <w:vAlign w:val="center"/>
            <w:hideMark/>
          </w:tcPr>
          <w:p w:rsidR="00F01886" w:rsidRPr="002B16C9" w:rsidRDefault="00F01886" w:rsidP="00A21B95">
            <w:r w:rsidRPr="002B16C9"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F01886" w:rsidRPr="002B16C9" w:rsidRDefault="00F01886" w:rsidP="00A21B95">
            <w:r w:rsidRPr="002B16C9"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01886" w:rsidRPr="002B16C9" w:rsidRDefault="00F01886" w:rsidP="00A21B95">
            <w:r w:rsidRPr="002B16C9">
              <w:t>18</w:t>
            </w:r>
          </w:p>
        </w:tc>
        <w:tc>
          <w:tcPr>
            <w:tcW w:w="0" w:type="auto"/>
            <w:vAlign w:val="center"/>
            <w:hideMark/>
          </w:tcPr>
          <w:p w:rsidR="00F01886" w:rsidRPr="002B16C9" w:rsidRDefault="00F01886" w:rsidP="00A21B95">
            <w:proofErr w:type="gramStart"/>
            <w:r w:rsidRPr="002B16C9">
              <w:t>г</w:t>
            </w:r>
            <w:proofErr w:type="gramEnd"/>
            <w:r w:rsidRPr="002B16C9">
              <w:t xml:space="preserve">. </w:t>
            </w:r>
          </w:p>
        </w:tc>
      </w:tr>
      <w:tr w:rsidR="00F01886" w:rsidRPr="002B16C9" w:rsidTr="00F01886">
        <w:tc>
          <w:tcPr>
            <w:tcW w:w="0" w:type="auto"/>
            <w:vAlign w:val="center"/>
            <w:hideMark/>
          </w:tcPr>
          <w:p w:rsidR="00F01886" w:rsidRPr="002B16C9" w:rsidRDefault="00F01886" w:rsidP="00A21B95">
            <w:r w:rsidRPr="002B16C9"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F01886" w:rsidRPr="002B16C9" w:rsidRDefault="00F01886" w:rsidP="00A21B95">
            <w:r w:rsidRPr="002B16C9">
              <w:t> </w:t>
            </w:r>
          </w:p>
        </w:tc>
        <w:tc>
          <w:tcPr>
            <w:tcW w:w="0" w:type="auto"/>
            <w:vAlign w:val="center"/>
            <w:hideMark/>
          </w:tcPr>
          <w:p w:rsidR="00F01886" w:rsidRPr="002B16C9" w:rsidRDefault="00F01886" w:rsidP="00A21B95">
            <w:r w:rsidRPr="002B16C9"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01886" w:rsidRPr="002B16C9" w:rsidRDefault="00F01886" w:rsidP="00A21B95">
            <w:r w:rsidRPr="002B16C9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1886" w:rsidRPr="002B16C9" w:rsidRDefault="00F01886" w:rsidP="00A21B95">
            <w:r w:rsidRPr="002B16C9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1886" w:rsidRPr="002B16C9" w:rsidRDefault="00F01886" w:rsidP="00A21B95">
            <w:r w:rsidRPr="002B16C9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1886" w:rsidRPr="002B16C9" w:rsidRDefault="00F01886" w:rsidP="00A21B95">
            <w:r w:rsidRPr="002B16C9"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F01886" w:rsidRPr="002B16C9" w:rsidRDefault="00F01886" w:rsidP="00A21B95">
            <w:r w:rsidRPr="002B16C9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1886" w:rsidRPr="002B16C9" w:rsidRDefault="00F01886" w:rsidP="00A21B95">
            <w:r w:rsidRPr="002B16C9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Align w:val="center"/>
            <w:hideMark/>
          </w:tcPr>
          <w:p w:rsidR="00F01886" w:rsidRPr="002B16C9" w:rsidRDefault="00F01886" w:rsidP="00A21B95"/>
        </w:tc>
      </w:tr>
      <w:tr w:rsidR="00F01886" w:rsidRPr="002B16C9" w:rsidTr="00F01886">
        <w:tc>
          <w:tcPr>
            <w:tcW w:w="0" w:type="auto"/>
            <w:vAlign w:val="center"/>
            <w:hideMark/>
          </w:tcPr>
          <w:p w:rsidR="00F01886" w:rsidRPr="002B16C9" w:rsidRDefault="00F01886" w:rsidP="00A21B95">
            <w:r w:rsidRPr="002B16C9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Align w:val="center"/>
            <w:hideMark/>
          </w:tcPr>
          <w:p w:rsidR="00F01886" w:rsidRPr="002B16C9" w:rsidRDefault="00F01886" w:rsidP="00A21B95"/>
        </w:tc>
      </w:tr>
      <w:tr w:rsidR="00F01886" w:rsidRPr="002B16C9" w:rsidTr="00F01886">
        <w:tc>
          <w:tcPr>
            <w:tcW w:w="0" w:type="auto"/>
            <w:vAlign w:val="center"/>
            <w:hideMark/>
          </w:tcPr>
          <w:p w:rsidR="00F01886" w:rsidRPr="002B16C9" w:rsidRDefault="00F01886" w:rsidP="00A21B95">
            <w:r w:rsidRPr="002B16C9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Align w:val="center"/>
            <w:hideMark/>
          </w:tcPr>
          <w:p w:rsidR="00F01886" w:rsidRPr="002B16C9" w:rsidRDefault="00F01886" w:rsidP="00A21B95"/>
        </w:tc>
      </w:tr>
      <w:tr w:rsidR="00F01886" w:rsidRPr="002B16C9" w:rsidTr="00F0188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01886" w:rsidRPr="002B16C9" w:rsidRDefault="00E61E19" w:rsidP="00E61E19">
            <w:r>
              <w:t>Глебова Марина Сергеевна</w:t>
            </w:r>
          </w:p>
        </w:tc>
        <w:tc>
          <w:tcPr>
            <w:tcW w:w="0" w:type="auto"/>
            <w:vAlign w:val="center"/>
            <w:hideMark/>
          </w:tcPr>
          <w:p w:rsidR="00F01886" w:rsidRPr="002B16C9" w:rsidRDefault="00F01886" w:rsidP="00A21B95">
            <w:r w:rsidRPr="002B16C9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Align w:val="center"/>
            <w:hideMark/>
          </w:tcPr>
          <w:p w:rsidR="00F01886" w:rsidRPr="002B16C9" w:rsidRDefault="00F01886" w:rsidP="00A21B95">
            <w:r w:rsidRPr="002B16C9"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Align w:val="center"/>
            <w:hideMark/>
          </w:tcPr>
          <w:p w:rsidR="00F01886" w:rsidRPr="002B16C9" w:rsidRDefault="00F01886" w:rsidP="00A21B95"/>
        </w:tc>
      </w:tr>
      <w:tr w:rsidR="00F01886" w:rsidRPr="002B16C9" w:rsidTr="00F01886">
        <w:tc>
          <w:tcPr>
            <w:tcW w:w="0" w:type="auto"/>
            <w:vAlign w:val="center"/>
            <w:hideMark/>
          </w:tcPr>
          <w:p w:rsidR="00F01886" w:rsidRPr="002B16C9" w:rsidRDefault="00F01886" w:rsidP="00A21B95">
            <w:r w:rsidRPr="002B16C9"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F01886" w:rsidRPr="002B16C9" w:rsidRDefault="00F01886" w:rsidP="00A21B95">
            <w:r w:rsidRPr="002B16C9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1886" w:rsidRPr="002B16C9" w:rsidRDefault="00F01886" w:rsidP="00A21B95">
            <w:r w:rsidRPr="002B16C9"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01886" w:rsidRPr="002B16C9" w:rsidRDefault="00F01886" w:rsidP="00A21B95">
            <w:r w:rsidRPr="002B16C9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1886" w:rsidRPr="002B16C9" w:rsidRDefault="00F01886" w:rsidP="00A21B95">
            <w:r w:rsidRPr="002B16C9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Align w:val="center"/>
            <w:hideMark/>
          </w:tcPr>
          <w:p w:rsidR="00F01886" w:rsidRPr="002B16C9" w:rsidRDefault="00F01886" w:rsidP="00A21B95"/>
        </w:tc>
        <w:tc>
          <w:tcPr>
            <w:tcW w:w="0" w:type="auto"/>
            <w:vAlign w:val="center"/>
            <w:hideMark/>
          </w:tcPr>
          <w:p w:rsidR="00F01886" w:rsidRPr="002B16C9" w:rsidRDefault="00F01886" w:rsidP="00A21B95"/>
        </w:tc>
      </w:tr>
    </w:tbl>
    <w:p w:rsidR="009A2700" w:rsidRPr="00F01886" w:rsidRDefault="009A2700" w:rsidP="00F01886"/>
    <w:sectPr w:rsidR="009A2700" w:rsidRPr="00F01886" w:rsidSect="000C52E4">
      <w:pgSz w:w="16838" w:h="11906" w:orient="landscape"/>
      <w:pgMar w:top="709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95" w:rsidRDefault="00A21B9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730453"/>
      <w:docPartObj>
        <w:docPartGallery w:val="Page Numbers (Bottom of Page)"/>
        <w:docPartUnique/>
      </w:docPartObj>
    </w:sdtPr>
    <w:sdtContent>
      <w:p w:rsidR="00A21B95" w:rsidRDefault="00A21B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1BA">
          <w:rPr>
            <w:noProof/>
          </w:rPr>
          <w:t>1</w:t>
        </w:r>
        <w:r>
          <w:fldChar w:fldCharType="end"/>
        </w:r>
      </w:p>
    </w:sdtContent>
  </w:sdt>
  <w:p w:rsidR="00A21B95" w:rsidRDefault="00A21B9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95" w:rsidRDefault="00A21B95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95" w:rsidRDefault="00A21B9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95" w:rsidRDefault="00A21B9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95" w:rsidRDefault="00A21B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918"/>
    <w:multiLevelType w:val="multilevel"/>
    <w:tmpl w:val="C744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867CC"/>
    <w:multiLevelType w:val="multilevel"/>
    <w:tmpl w:val="B3208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81CEB"/>
    <w:multiLevelType w:val="multilevel"/>
    <w:tmpl w:val="3A52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46679"/>
    <w:multiLevelType w:val="multilevel"/>
    <w:tmpl w:val="E79E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6320BF"/>
    <w:multiLevelType w:val="multilevel"/>
    <w:tmpl w:val="D6F8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37CC5"/>
    <w:multiLevelType w:val="multilevel"/>
    <w:tmpl w:val="BF0A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A1CA4"/>
    <w:multiLevelType w:val="multilevel"/>
    <w:tmpl w:val="D506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808B6"/>
    <w:multiLevelType w:val="multilevel"/>
    <w:tmpl w:val="9B18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775293"/>
    <w:multiLevelType w:val="multilevel"/>
    <w:tmpl w:val="33C2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1D414A"/>
    <w:multiLevelType w:val="multilevel"/>
    <w:tmpl w:val="0902F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E076C8"/>
    <w:multiLevelType w:val="multilevel"/>
    <w:tmpl w:val="3DBA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1D2C1F"/>
    <w:multiLevelType w:val="multilevel"/>
    <w:tmpl w:val="9598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681799"/>
    <w:multiLevelType w:val="multilevel"/>
    <w:tmpl w:val="070A7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113720"/>
    <w:multiLevelType w:val="multilevel"/>
    <w:tmpl w:val="ED7E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DB410D"/>
    <w:multiLevelType w:val="multilevel"/>
    <w:tmpl w:val="9190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572E5D"/>
    <w:multiLevelType w:val="multilevel"/>
    <w:tmpl w:val="D2D6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B4001F"/>
    <w:multiLevelType w:val="multilevel"/>
    <w:tmpl w:val="AD90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F64F21"/>
    <w:multiLevelType w:val="multilevel"/>
    <w:tmpl w:val="BE36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4E4B58"/>
    <w:multiLevelType w:val="multilevel"/>
    <w:tmpl w:val="6496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8F7E22"/>
    <w:multiLevelType w:val="multilevel"/>
    <w:tmpl w:val="4E801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E16137"/>
    <w:multiLevelType w:val="multilevel"/>
    <w:tmpl w:val="AD8C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65BC2"/>
    <w:multiLevelType w:val="multilevel"/>
    <w:tmpl w:val="B8EA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296A60"/>
    <w:multiLevelType w:val="multilevel"/>
    <w:tmpl w:val="893C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563476"/>
    <w:multiLevelType w:val="multilevel"/>
    <w:tmpl w:val="807A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4560E1"/>
    <w:multiLevelType w:val="multilevel"/>
    <w:tmpl w:val="C26E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6D4E1E"/>
    <w:multiLevelType w:val="multilevel"/>
    <w:tmpl w:val="1F0A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797D5D"/>
    <w:multiLevelType w:val="multilevel"/>
    <w:tmpl w:val="7EB6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B72690"/>
    <w:multiLevelType w:val="multilevel"/>
    <w:tmpl w:val="123E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802D9B"/>
    <w:multiLevelType w:val="multilevel"/>
    <w:tmpl w:val="B9E6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5C2C79"/>
    <w:multiLevelType w:val="multilevel"/>
    <w:tmpl w:val="CEE6D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3154FE"/>
    <w:multiLevelType w:val="multilevel"/>
    <w:tmpl w:val="A75A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5015E"/>
    <w:multiLevelType w:val="multilevel"/>
    <w:tmpl w:val="57DE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4C2E33"/>
    <w:multiLevelType w:val="multilevel"/>
    <w:tmpl w:val="5274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FA7697"/>
    <w:multiLevelType w:val="multilevel"/>
    <w:tmpl w:val="A146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4F5668"/>
    <w:multiLevelType w:val="multilevel"/>
    <w:tmpl w:val="4ED8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014975"/>
    <w:multiLevelType w:val="multilevel"/>
    <w:tmpl w:val="A490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FE5398"/>
    <w:multiLevelType w:val="multilevel"/>
    <w:tmpl w:val="75A0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1E7E59"/>
    <w:multiLevelType w:val="multilevel"/>
    <w:tmpl w:val="F662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174BFA"/>
    <w:multiLevelType w:val="multilevel"/>
    <w:tmpl w:val="0AF8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D068EA"/>
    <w:multiLevelType w:val="multilevel"/>
    <w:tmpl w:val="4846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FF75F3"/>
    <w:multiLevelType w:val="multilevel"/>
    <w:tmpl w:val="8B80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9"/>
  </w:num>
  <w:num w:numId="3">
    <w:abstractNumId w:val="17"/>
  </w:num>
  <w:num w:numId="4">
    <w:abstractNumId w:val="24"/>
  </w:num>
  <w:num w:numId="5">
    <w:abstractNumId w:val="7"/>
  </w:num>
  <w:num w:numId="6">
    <w:abstractNumId w:val="26"/>
  </w:num>
  <w:num w:numId="7">
    <w:abstractNumId w:val="28"/>
  </w:num>
  <w:num w:numId="8">
    <w:abstractNumId w:val="36"/>
  </w:num>
  <w:num w:numId="9">
    <w:abstractNumId w:val="23"/>
  </w:num>
  <w:num w:numId="10">
    <w:abstractNumId w:val="25"/>
  </w:num>
  <w:num w:numId="11">
    <w:abstractNumId w:val="10"/>
  </w:num>
  <w:num w:numId="12">
    <w:abstractNumId w:val="38"/>
  </w:num>
  <w:num w:numId="13">
    <w:abstractNumId w:val="33"/>
  </w:num>
  <w:num w:numId="14">
    <w:abstractNumId w:val="2"/>
  </w:num>
  <w:num w:numId="15">
    <w:abstractNumId w:val="0"/>
  </w:num>
  <w:num w:numId="16">
    <w:abstractNumId w:val="39"/>
  </w:num>
  <w:num w:numId="17">
    <w:abstractNumId w:val="6"/>
  </w:num>
  <w:num w:numId="18">
    <w:abstractNumId w:val="40"/>
  </w:num>
  <w:num w:numId="19">
    <w:abstractNumId w:val="32"/>
  </w:num>
  <w:num w:numId="20">
    <w:abstractNumId w:val="27"/>
  </w:num>
  <w:num w:numId="21">
    <w:abstractNumId w:val="3"/>
  </w:num>
  <w:num w:numId="22">
    <w:abstractNumId w:val="30"/>
  </w:num>
  <w:num w:numId="23">
    <w:abstractNumId w:val="8"/>
  </w:num>
  <w:num w:numId="24">
    <w:abstractNumId w:val="18"/>
  </w:num>
  <w:num w:numId="25">
    <w:abstractNumId w:val="11"/>
  </w:num>
  <w:num w:numId="26">
    <w:abstractNumId w:val="12"/>
  </w:num>
  <w:num w:numId="27">
    <w:abstractNumId w:val="5"/>
  </w:num>
  <w:num w:numId="28">
    <w:abstractNumId w:val="1"/>
  </w:num>
  <w:num w:numId="29">
    <w:abstractNumId w:val="37"/>
  </w:num>
  <w:num w:numId="30">
    <w:abstractNumId w:val="31"/>
  </w:num>
  <w:num w:numId="31">
    <w:abstractNumId w:val="14"/>
  </w:num>
  <w:num w:numId="32">
    <w:abstractNumId w:val="34"/>
  </w:num>
  <w:num w:numId="33">
    <w:abstractNumId w:val="13"/>
  </w:num>
  <w:num w:numId="34">
    <w:abstractNumId w:val="15"/>
  </w:num>
  <w:num w:numId="35">
    <w:abstractNumId w:val="21"/>
  </w:num>
  <w:num w:numId="36">
    <w:abstractNumId w:val="20"/>
  </w:num>
  <w:num w:numId="37">
    <w:abstractNumId w:val="4"/>
  </w:num>
  <w:num w:numId="38">
    <w:abstractNumId w:val="22"/>
  </w:num>
  <w:num w:numId="39">
    <w:abstractNumId w:val="16"/>
  </w:num>
  <w:num w:numId="40">
    <w:abstractNumId w:val="1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EA"/>
    <w:rsid w:val="00001BC4"/>
    <w:rsid w:val="0001413F"/>
    <w:rsid w:val="000171BE"/>
    <w:rsid w:val="000317F6"/>
    <w:rsid w:val="00037A36"/>
    <w:rsid w:val="0004329D"/>
    <w:rsid w:val="00043302"/>
    <w:rsid w:val="00046733"/>
    <w:rsid w:val="000475B6"/>
    <w:rsid w:val="00061DC6"/>
    <w:rsid w:val="000666FA"/>
    <w:rsid w:val="00066F5A"/>
    <w:rsid w:val="000711DC"/>
    <w:rsid w:val="0008106D"/>
    <w:rsid w:val="00084926"/>
    <w:rsid w:val="000878AB"/>
    <w:rsid w:val="00094743"/>
    <w:rsid w:val="00095600"/>
    <w:rsid w:val="000A1255"/>
    <w:rsid w:val="000A287C"/>
    <w:rsid w:val="000A61C0"/>
    <w:rsid w:val="000A682F"/>
    <w:rsid w:val="000C434B"/>
    <w:rsid w:val="000C52E4"/>
    <w:rsid w:val="000C6512"/>
    <w:rsid w:val="000F0471"/>
    <w:rsid w:val="000F1176"/>
    <w:rsid w:val="000F3BAF"/>
    <w:rsid w:val="000F59FD"/>
    <w:rsid w:val="001141C2"/>
    <w:rsid w:val="00114BF9"/>
    <w:rsid w:val="00114FF5"/>
    <w:rsid w:val="00120D17"/>
    <w:rsid w:val="00126C24"/>
    <w:rsid w:val="00131B58"/>
    <w:rsid w:val="00144C40"/>
    <w:rsid w:val="0015196E"/>
    <w:rsid w:val="00157F65"/>
    <w:rsid w:val="00163007"/>
    <w:rsid w:val="001678F2"/>
    <w:rsid w:val="0017382B"/>
    <w:rsid w:val="00174988"/>
    <w:rsid w:val="001751B4"/>
    <w:rsid w:val="0018489E"/>
    <w:rsid w:val="0019497B"/>
    <w:rsid w:val="001B11F3"/>
    <w:rsid w:val="001C00B6"/>
    <w:rsid w:val="001C0D55"/>
    <w:rsid w:val="001C3B95"/>
    <w:rsid w:val="001E463F"/>
    <w:rsid w:val="00202E6D"/>
    <w:rsid w:val="00205E05"/>
    <w:rsid w:val="0020721E"/>
    <w:rsid w:val="002245C5"/>
    <w:rsid w:val="00236E9B"/>
    <w:rsid w:val="00244F61"/>
    <w:rsid w:val="00245A17"/>
    <w:rsid w:val="00247CDC"/>
    <w:rsid w:val="002516C3"/>
    <w:rsid w:val="0027214E"/>
    <w:rsid w:val="00272A3D"/>
    <w:rsid w:val="00273E6D"/>
    <w:rsid w:val="00276F3C"/>
    <w:rsid w:val="00277155"/>
    <w:rsid w:val="00284908"/>
    <w:rsid w:val="00284AC6"/>
    <w:rsid w:val="002C09F5"/>
    <w:rsid w:val="002C5B61"/>
    <w:rsid w:val="002E2443"/>
    <w:rsid w:val="00303351"/>
    <w:rsid w:val="00315C49"/>
    <w:rsid w:val="0031633E"/>
    <w:rsid w:val="00335299"/>
    <w:rsid w:val="00346A13"/>
    <w:rsid w:val="00352479"/>
    <w:rsid w:val="0035568B"/>
    <w:rsid w:val="00356E54"/>
    <w:rsid w:val="003642AD"/>
    <w:rsid w:val="00367D35"/>
    <w:rsid w:val="00374793"/>
    <w:rsid w:val="003766E4"/>
    <w:rsid w:val="00376EBB"/>
    <w:rsid w:val="003771BA"/>
    <w:rsid w:val="00393967"/>
    <w:rsid w:val="00395647"/>
    <w:rsid w:val="003960AE"/>
    <w:rsid w:val="003A1843"/>
    <w:rsid w:val="003C7C59"/>
    <w:rsid w:val="003D0BD9"/>
    <w:rsid w:val="003D123E"/>
    <w:rsid w:val="003E0E91"/>
    <w:rsid w:val="003F1A7B"/>
    <w:rsid w:val="003F7374"/>
    <w:rsid w:val="003F740E"/>
    <w:rsid w:val="00400D7D"/>
    <w:rsid w:val="00402D66"/>
    <w:rsid w:val="00402FA1"/>
    <w:rsid w:val="00404DFE"/>
    <w:rsid w:val="004207CA"/>
    <w:rsid w:val="00427DBE"/>
    <w:rsid w:val="00440B88"/>
    <w:rsid w:val="00447164"/>
    <w:rsid w:val="00457458"/>
    <w:rsid w:val="00477068"/>
    <w:rsid w:val="00483B27"/>
    <w:rsid w:val="00494931"/>
    <w:rsid w:val="004B0906"/>
    <w:rsid w:val="004B0E8A"/>
    <w:rsid w:val="004C061D"/>
    <w:rsid w:val="004C7516"/>
    <w:rsid w:val="004D1EFE"/>
    <w:rsid w:val="004D260D"/>
    <w:rsid w:val="004E2858"/>
    <w:rsid w:val="004F2D82"/>
    <w:rsid w:val="004F404B"/>
    <w:rsid w:val="004F5C88"/>
    <w:rsid w:val="00500C9A"/>
    <w:rsid w:val="0051358A"/>
    <w:rsid w:val="00527CFD"/>
    <w:rsid w:val="005339A9"/>
    <w:rsid w:val="0053766B"/>
    <w:rsid w:val="00545166"/>
    <w:rsid w:val="00547FEF"/>
    <w:rsid w:val="00551288"/>
    <w:rsid w:val="0055624E"/>
    <w:rsid w:val="00557F37"/>
    <w:rsid w:val="005672B2"/>
    <w:rsid w:val="00576E80"/>
    <w:rsid w:val="00592620"/>
    <w:rsid w:val="00597C49"/>
    <w:rsid w:val="005A581B"/>
    <w:rsid w:val="005C0E52"/>
    <w:rsid w:val="005C5F8F"/>
    <w:rsid w:val="005D0A87"/>
    <w:rsid w:val="005D0CB9"/>
    <w:rsid w:val="005D3075"/>
    <w:rsid w:val="005E0594"/>
    <w:rsid w:val="005E2C3E"/>
    <w:rsid w:val="005E5253"/>
    <w:rsid w:val="005E6836"/>
    <w:rsid w:val="005F2692"/>
    <w:rsid w:val="005F6986"/>
    <w:rsid w:val="00610F17"/>
    <w:rsid w:val="006147BC"/>
    <w:rsid w:val="006147D5"/>
    <w:rsid w:val="00617A88"/>
    <w:rsid w:val="006200FE"/>
    <w:rsid w:val="00621675"/>
    <w:rsid w:val="00623044"/>
    <w:rsid w:val="006465CD"/>
    <w:rsid w:val="00650DD5"/>
    <w:rsid w:val="0066319B"/>
    <w:rsid w:val="00665B92"/>
    <w:rsid w:val="006823A1"/>
    <w:rsid w:val="00693361"/>
    <w:rsid w:val="006C0BF1"/>
    <w:rsid w:val="006C4D51"/>
    <w:rsid w:val="006C6FE1"/>
    <w:rsid w:val="006D33DA"/>
    <w:rsid w:val="006D4EBF"/>
    <w:rsid w:val="006D561B"/>
    <w:rsid w:val="006E6931"/>
    <w:rsid w:val="006E77CA"/>
    <w:rsid w:val="006E7FA9"/>
    <w:rsid w:val="006F70CE"/>
    <w:rsid w:val="00700EFB"/>
    <w:rsid w:val="007029DC"/>
    <w:rsid w:val="00702ECD"/>
    <w:rsid w:val="00704C31"/>
    <w:rsid w:val="00705A66"/>
    <w:rsid w:val="00711A5F"/>
    <w:rsid w:val="00717A79"/>
    <w:rsid w:val="007245E7"/>
    <w:rsid w:val="00726D0A"/>
    <w:rsid w:val="007354DD"/>
    <w:rsid w:val="00736B57"/>
    <w:rsid w:val="00741FF0"/>
    <w:rsid w:val="00747C19"/>
    <w:rsid w:val="007504E4"/>
    <w:rsid w:val="00761761"/>
    <w:rsid w:val="00764AB7"/>
    <w:rsid w:val="007663BB"/>
    <w:rsid w:val="0077142E"/>
    <w:rsid w:val="0077258F"/>
    <w:rsid w:val="00772C76"/>
    <w:rsid w:val="007867F7"/>
    <w:rsid w:val="00793234"/>
    <w:rsid w:val="00793CD9"/>
    <w:rsid w:val="00796DBE"/>
    <w:rsid w:val="007A1AB6"/>
    <w:rsid w:val="007B0460"/>
    <w:rsid w:val="007B2609"/>
    <w:rsid w:val="007C25FC"/>
    <w:rsid w:val="007E66E8"/>
    <w:rsid w:val="008058C7"/>
    <w:rsid w:val="00846E7D"/>
    <w:rsid w:val="00854430"/>
    <w:rsid w:val="00855669"/>
    <w:rsid w:val="00857C22"/>
    <w:rsid w:val="008616B5"/>
    <w:rsid w:val="00872F2F"/>
    <w:rsid w:val="00877948"/>
    <w:rsid w:val="00887013"/>
    <w:rsid w:val="0089437B"/>
    <w:rsid w:val="008A6B56"/>
    <w:rsid w:val="008B1A91"/>
    <w:rsid w:val="008B6BF4"/>
    <w:rsid w:val="008B752E"/>
    <w:rsid w:val="008B7DEF"/>
    <w:rsid w:val="008C1FBE"/>
    <w:rsid w:val="008C211C"/>
    <w:rsid w:val="008C24A4"/>
    <w:rsid w:val="008C4979"/>
    <w:rsid w:val="009005E0"/>
    <w:rsid w:val="00901BD7"/>
    <w:rsid w:val="009020C3"/>
    <w:rsid w:val="0090451C"/>
    <w:rsid w:val="00904F1C"/>
    <w:rsid w:val="00906E0B"/>
    <w:rsid w:val="0092480E"/>
    <w:rsid w:val="009270C2"/>
    <w:rsid w:val="00932F7A"/>
    <w:rsid w:val="009577CF"/>
    <w:rsid w:val="00957D19"/>
    <w:rsid w:val="00970837"/>
    <w:rsid w:val="00971F1D"/>
    <w:rsid w:val="00973761"/>
    <w:rsid w:val="0097609E"/>
    <w:rsid w:val="00980CD5"/>
    <w:rsid w:val="00983609"/>
    <w:rsid w:val="00990373"/>
    <w:rsid w:val="009A2700"/>
    <w:rsid w:val="009B7A7B"/>
    <w:rsid w:val="009C2BCE"/>
    <w:rsid w:val="009D0E66"/>
    <w:rsid w:val="009D2C2A"/>
    <w:rsid w:val="009D5CF3"/>
    <w:rsid w:val="009D68C6"/>
    <w:rsid w:val="009D6E9E"/>
    <w:rsid w:val="009E06D5"/>
    <w:rsid w:val="009E470C"/>
    <w:rsid w:val="009F75AE"/>
    <w:rsid w:val="00A03E65"/>
    <w:rsid w:val="00A15F58"/>
    <w:rsid w:val="00A167FE"/>
    <w:rsid w:val="00A16BA6"/>
    <w:rsid w:val="00A21B95"/>
    <w:rsid w:val="00A4300C"/>
    <w:rsid w:val="00A45D2D"/>
    <w:rsid w:val="00A47103"/>
    <w:rsid w:val="00A51D55"/>
    <w:rsid w:val="00A65DE3"/>
    <w:rsid w:val="00A91121"/>
    <w:rsid w:val="00AA7D87"/>
    <w:rsid w:val="00AB2499"/>
    <w:rsid w:val="00AB3F18"/>
    <w:rsid w:val="00AB6F22"/>
    <w:rsid w:val="00AC41F6"/>
    <w:rsid w:val="00AC56A8"/>
    <w:rsid w:val="00AD5F80"/>
    <w:rsid w:val="00AE1D41"/>
    <w:rsid w:val="00AE3C9E"/>
    <w:rsid w:val="00AE452B"/>
    <w:rsid w:val="00AF5385"/>
    <w:rsid w:val="00AF6BCE"/>
    <w:rsid w:val="00B01C3E"/>
    <w:rsid w:val="00B03AC0"/>
    <w:rsid w:val="00B05350"/>
    <w:rsid w:val="00B22A84"/>
    <w:rsid w:val="00B34BFF"/>
    <w:rsid w:val="00B376D1"/>
    <w:rsid w:val="00B4454E"/>
    <w:rsid w:val="00B45D9D"/>
    <w:rsid w:val="00B53824"/>
    <w:rsid w:val="00B55BE0"/>
    <w:rsid w:val="00B61597"/>
    <w:rsid w:val="00B6191B"/>
    <w:rsid w:val="00B67BE1"/>
    <w:rsid w:val="00B73D1B"/>
    <w:rsid w:val="00B749B2"/>
    <w:rsid w:val="00B77F8F"/>
    <w:rsid w:val="00B82D65"/>
    <w:rsid w:val="00BA14DB"/>
    <w:rsid w:val="00BB1617"/>
    <w:rsid w:val="00BC048A"/>
    <w:rsid w:val="00BD6600"/>
    <w:rsid w:val="00BD78B9"/>
    <w:rsid w:val="00C132A8"/>
    <w:rsid w:val="00C33AA9"/>
    <w:rsid w:val="00C36998"/>
    <w:rsid w:val="00C41627"/>
    <w:rsid w:val="00C467D6"/>
    <w:rsid w:val="00C4767E"/>
    <w:rsid w:val="00C56D8F"/>
    <w:rsid w:val="00C92222"/>
    <w:rsid w:val="00C92CE2"/>
    <w:rsid w:val="00C95CD2"/>
    <w:rsid w:val="00C969D3"/>
    <w:rsid w:val="00C9753D"/>
    <w:rsid w:val="00CB0E68"/>
    <w:rsid w:val="00CC2BFF"/>
    <w:rsid w:val="00CC75F8"/>
    <w:rsid w:val="00CE3020"/>
    <w:rsid w:val="00CE508C"/>
    <w:rsid w:val="00D10069"/>
    <w:rsid w:val="00D217D9"/>
    <w:rsid w:val="00D27993"/>
    <w:rsid w:val="00D27BB5"/>
    <w:rsid w:val="00D31ACD"/>
    <w:rsid w:val="00D464BC"/>
    <w:rsid w:val="00D524B3"/>
    <w:rsid w:val="00D537C1"/>
    <w:rsid w:val="00D639C0"/>
    <w:rsid w:val="00D71F95"/>
    <w:rsid w:val="00D72803"/>
    <w:rsid w:val="00D80D01"/>
    <w:rsid w:val="00D923F8"/>
    <w:rsid w:val="00DA5184"/>
    <w:rsid w:val="00DA74F9"/>
    <w:rsid w:val="00DB09C7"/>
    <w:rsid w:val="00DB290C"/>
    <w:rsid w:val="00DB4B78"/>
    <w:rsid w:val="00DD63CD"/>
    <w:rsid w:val="00DE4F24"/>
    <w:rsid w:val="00DE5B1B"/>
    <w:rsid w:val="00E05758"/>
    <w:rsid w:val="00E15807"/>
    <w:rsid w:val="00E229F8"/>
    <w:rsid w:val="00E27C0A"/>
    <w:rsid w:val="00E34E09"/>
    <w:rsid w:val="00E37FBB"/>
    <w:rsid w:val="00E5228E"/>
    <w:rsid w:val="00E61E19"/>
    <w:rsid w:val="00E6628A"/>
    <w:rsid w:val="00E730EB"/>
    <w:rsid w:val="00E75004"/>
    <w:rsid w:val="00E8249C"/>
    <w:rsid w:val="00E84575"/>
    <w:rsid w:val="00E84C94"/>
    <w:rsid w:val="00E90AA5"/>
    <w:rsid w:val="00E96C6C"/>
    <w:rsid w:val="00EA0FB3"/>
    <w:rsid w:val="00EA72D2"/>
    <w:rsid w:val="00EB6866"/>
    <w:rsid w:val="00EB785E"/>
    <w:rsid w:val="00EC1568"/>
    <w:rsid w:val="00EC265C"/>
    <w:rsid w:val="00EC4352"/>
    <w:rsid w:val="00EF2EEA"/>
    <w:rsid w:val="00F001D3"/>
    <w:rsid w:val="00F0044D"/>
    <w:rsid w:val="00F01886"/>
    <w:rsid w:val="00F17ED8"/>
    <w:rsid w:val="00F253F7"/>
    <w:rsid w:val="00F44B04"/>
    <w:rsid w:val="00F4501A"/>
    <w:rsid w:val="00F45290"/>
    <w:rsid w:val="00F47FBB"/>
    <w:rsid w:val="00F507CC"/>
    <w:rsid w:val="00F54EE3"/>
    <w:rsid w:val="00F61216"/>
    <w:rsid w:val="00F62701"/>
    <w:rsid w:val="00F646F4"/>
    <w:rsid w:val="00F74D97"/>
    <w:rsid w:val="00F750FE"/>
    <w:rsid w:val="00F768B6"/>
    <w:rsid w:val="00F90978"/>
    <w:rsid w:val="00F9499E"/>
    <w:rsid w:val="00FA1ECF"/>
    <w:rsid w:val="00FA4F36"/>
    <w:rsid w:val="00FB6D8B"/>
    <w:rsid w:val="00FD04A0"/>
    <w:rsid w:val="00FD46AC"/>
    <w:rsid w:val="00FE0F29"/>
    <w:rsid w:val="00FE5C00"/>
    <w:rsid w:val="00FE7705"/>
    <w:rsid w:val="00FF3A2E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1519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">
    <w:name w:val="Название2"/>
    <w:basedOn w:val="a"/>
    <w:rsid w:val="003163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983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">
    <w:name w:val="Название4"/>
    <w:basedOn w:val="a"/>
    <w:rsid w:val="009E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7C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C5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7C59"/>
    <w:rPr>
      <w:b/>
      <w:bCs/>
    </w:rPr>
  </w:style>
  <w:style w:type="character" w:customStyle="1" w:styleId="rightbrd">
    <w:name w:val="rightbrd"/>
    <w:basedOn w:val="a0"/>
    <w:rsid w:val="003C7C59"/>
  </w:style>
  <w:style w:type="character" w:customStyle="1" w:styleId="leftbrd">
    <w:name w:val="leftbrd"/>
    <w:basedOn w:val="a0"/>
    <w:rsid w:val="003C7C59"/>
  </w:style>
  <w:style w:type="character" w:customStyle="1" w:styleId="btnbtn">
    <w:name w:val="btnbtn"/>
    <w:basedOn w:val="a0"/>
    <w:rsid w:val="003C7C59"/>
  </w:style>
  <w:style w:type="character" w:customStyle="1" w:styleId="dottooltipparent">
    <w:name w:val="dottooltipparent"/>
    <w:basedOn w:val="a0"/>
    <w:rsid w:val="003C7C5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7C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llapsedfilter">
    <w:name w:val="collapsedfilter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3C7C59"/>
  </w:style>
  <w:style w:type="character" w:customStyle="1" w:styleId="selectright">
    <w:name w:val="selectright"/>
    <w:basedOn w:val="a0"/>
    <w:rsid w:val="003C7C59"/>
  </w:style>
  <w:style w:type="character" w:customStyle="1" w:styleId="yearserror">
    <w:name w:val="years_error"/>
    <w:basedOn w:val="a0"/>
    <w:rsid w:val="003C7C59"/>
  </w:style>
  <w:style w:type="character" w:customStyle="1" w:styleId="datepickererror">
    <w:name w:val="datepicker_error"/>
    <w:basedOn w:val="a0"/>
    <w:rsid w:val="003C7C59"/>
  </w:style>
  <w:style w:type="paragraph" w:customStyle="1" w:styleId="ui-autocomplete">
    <w:name w:val="ui-autocomplete"/>
    <w:basedOn w:val="a"/>
    <w:rsid w:val="003C7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mg">
    <w:name w:val="searchimg"/>
    <w:basedOn w:val="a0"/>
    <w:rsid w:val="003C7C59"/>
  </w:style>
  <w:style w:type="character" w:customStyle="1" w:styleId="btn">
    <w:name w:val="btn"/>
    <w:basedOn w:val="a0"/>
    <w:rsid w:val="003C7C59"/>
  </w:style>
  <w:style w:type="character" w:customStyle="1" w:styleId="currenttab">
    <w:name w:val="currenttab"/>
    <w:basedOn w:val="a0"/>
    <w:rsid w:val="003C7C59"/>
  </w:style>
  <w:style w:type="character" w:customStyle="1" w:styleId="noticesign">
    <w:name w:val="noticesign"/>
    <w:basedOn w:val="a0"/>
    <w:rsid w:val="003C7C59"/>
  </w:style>
  <w:style w:type="character" w:customStyle="1" w:styleId="noticesignclose">
    <w:name w:val="noticesignclose"/>
    <w:basedOn w:val="a0"/>
    <w:rsid w:val="003C7C5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7C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3C7C59"/>
  </w:style>
  <w:style w:type="paragraph" w:customStyle="1" w:styleId="5">
    <w:name w:val="Название5"/>
    <w:basedOn w:val="a"/>
    <w:rsid w:val="003C7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3C7C5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3C7C59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3352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2E2443"/>
    <w:pPr>
      <w:ind w:left="720"/>
      <w:contextualSpacing/>
    </w:pPr>
  </w:style>
  <w:style w:type="paragraph" w:customStyle="1" w:styleId="7">
    <w:name w:val="Название7"/>
    <w:basedOn w:val="a"/>
    <w:rsid w:val="0027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1B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21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21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1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7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1519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">
    <w:name w:val="Название2"/>
    <w:basedOn w:val="a"/>
    <w:rsid w:val="003163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9836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">
    <w:name w:val="Название4"/>
    <w:basedOn w:val="a"/>
    <w:rsid w:val="009E0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C7C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C59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C7C59"/>
    <w:rPr>
      <w:b/>
      <w:bCs/>
    </w:rPr>
  </w:style>
  <w:style w:type="character" w:customStyle="1" w:styleId="rightbrd">
    <w:name w:val="rightbrd"/>
    <w:basedOn w:val="a0"/>
    <w:rsid w:val="003C7C59"/>
  </w:style>
  <w:style w:type="character" w:customStyle="1" w:styleId="leftbrd">
    <w:name w:val="leftbrd"/>
    <w:basedOn w:val="a0"/>
    <w:rsid w:val="003C7C59"/>
  </w:style>
  <w:style w:type="character" w:customStyle="1" w:styleId="btnbtn">
    <w:name w:val="btnbtn"/>
    <w:basedOn w:val="a0"/>
    <w:rsid w:val="003C7C59"/>
  </w:style>
  <w:style w:type="character" w:customStyle="1" w:styleId="dottooltipparent">
    <w:name w:val="dottooltipparent"/>
    <w:basedOn w:val="a0"/>
    <w:rsid w:val="003C7C5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C7C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llapsedfilter">
    <w:name w:val="collapsedfilter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3C7C59"/>
  </w:style>
  <w:style w:type="character" w:customStyle="1" w:styleId="selectright">
    <w:name w:val="selectright"/>
    <w:basedOn w:val="a0"/>
    <w:rsid w:val="003C7C59"/>
  </w:style>
  <w:style w:type="character" w:customStyle="1" w:styleId="yearserror">
    <w:name w:val="years_error"/>
    <w:basedOn w:val="a0"/>
    <w:rsid w:val="003C7C59"/>
  </w:style>
  <w:style w:type="character" w:customStyle="1" w:styleId="datepickererror">
    <w:name w:val="datepicker_error"/>
    <w:basedOn w:val="a0"/>
    <w:rsid w:val="003C7C59"/>
  </w:style>
  <w:style w:type="paragraph" w:customStyle="1" w:styleId="ui-autocomplete">
    <w:name w:val="ui-autocomplete"/>
    <w:basedOn w:val="a"/>
    <w:rsid w:val="003C7C5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mg">
    <w:name w:val="searchimg"/>
    <w:basedOn w:val="a0"/>
    <w:rsid w:val="003C7C59"/>
  </w:style>
  <w:style w:type="character" w:customStyle="1" w:styleId="btn">
    <w:name w:val="btn"/>
    <w:basedOn w:val="a0"/>
    <w:rsid w:val="003C7C59"/>
  </w:style>
  <w:style w:type="character" w:customStyle="1" w:styleId="currenttab">
    <w:name w:val="currenttab"/>
    <w:basedOn w:val="a0"/>
    <w:rsid w:val="003C7C59"/>
  </w:style>
  <w:style w:type="character" w:customStyle="1" w:styleId="noticesign">
    <w:name w:val="noticesign"/>
    <w:basedOn w:val="a0"/>
    <w:rsid w:val="003C7C59"/>
  </w:style>
  <w:style w:type="character" w:customStyle="1" w:styleId="noticesignclose">
    <w:name w:val="noticesignclose"/>
    <w:basedOn w:val="a0"/>
    <w:rsid w:val="003C7C5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C7C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C7C5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3C7C59"/>
  </w:style>
  <w:style w:type="paragraph" w:customStyle="1" w:styleId="5">
    <w:name w:val="Название5"/>
    <w:basedOn w:val="a"/>
    <w:rsid w:val="003C7C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3C7C59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3C7C59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3C7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3352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2E2443"/>
    <w:pPr>
      <w:ind w:left="720"/>
      <w:contextualSpacing/>
    </w:pPr>
  </w:style>
  <w:style w:type="paragraph" w:customStyle="1" w:styleId="7">
    <w:name w:val="Название7"/>
    <w:basedOn w:val="a"/>
    <w:rsid w:val="0027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1B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21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21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1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2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35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7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3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7972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0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4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5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090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8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4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8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8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7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4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66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5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7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0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4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6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2727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8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5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0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4069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6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7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0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2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1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606592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9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0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47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63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7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033663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6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1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9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59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35906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523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2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08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13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9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63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2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48077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971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1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7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4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86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6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13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1068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8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90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0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7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3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9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80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0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3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4333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449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8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1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86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6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5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7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2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3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6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7528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5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4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4987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38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8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6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2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9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1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593272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64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4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4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1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1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6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7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1141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9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23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8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0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58588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54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8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6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0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0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5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59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8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47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3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1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4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9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7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3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8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3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473189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0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5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9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49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4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1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9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6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02817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5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0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1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21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9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7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84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6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3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9622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1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8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9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5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4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3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29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0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3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0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9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7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55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61066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81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2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1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23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1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7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2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2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0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03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2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5523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0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9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4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0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38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99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4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9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59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152877">
          <w:marLeft w:val="0"/>
          <w:marRight w:val="0"/>
          <w:marTop w:val="46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3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8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7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353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59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6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7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5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51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9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4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3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2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0605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7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25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5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4795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60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14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3236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2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7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1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7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8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3037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5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0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10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8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1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91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4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3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75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12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2722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8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6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95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6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29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3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7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1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2909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44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43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64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9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59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24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2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7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0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3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6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4866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95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1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1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2250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11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31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4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6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8991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4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8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0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75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92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49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3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6125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2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8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1754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95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8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97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3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321742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9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8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4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3356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915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41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0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80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943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36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2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745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987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3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0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5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6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72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85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74010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4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07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4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72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13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6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1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1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7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9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19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89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3537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6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2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3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1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3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18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8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60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7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9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3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92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4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90159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7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94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18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8579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125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3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6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75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2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2360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1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8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7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3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5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6127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6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2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0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3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240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9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9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46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8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3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15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16853">
          <w:marLeft w:val="0"/>
          <w:marRight w:val="0"/>
          <w:marTop w:val="35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2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7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0544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5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8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5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7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43136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85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92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3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2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74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176184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0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22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30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00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282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9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3054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0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1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1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0013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15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4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5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313112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7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52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3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8057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97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8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65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2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7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31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29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8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9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926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1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75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8022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48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64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4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8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7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158448">
          <w:marLeft w:val="0"/>
          <w:marRight w:val="0"/>
          <w:marTop w:val="1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44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18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36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3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73254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4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2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4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0652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11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4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7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0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2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3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3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5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87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56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3316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0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8749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5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3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2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2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91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1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7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75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10994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1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1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2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195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0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7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3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04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9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865603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2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0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2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8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24118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1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42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9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3707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360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6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0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9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45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9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2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4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6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2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9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8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01827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0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8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45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0069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4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9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5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57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5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43208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3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0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6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34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8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2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34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6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7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6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9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0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41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25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2723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6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1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49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9285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30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5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3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1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7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59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1211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5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1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7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3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31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9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52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3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7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3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8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39467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024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6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2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30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59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1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5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6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6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10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1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6604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1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6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85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76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32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00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4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3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6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3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1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3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93177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4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326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97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6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8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6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360171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9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4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99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1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52187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2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8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3094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08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2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1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0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4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38942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1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6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10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6865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5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25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0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0210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55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3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14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408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1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0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0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43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36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9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9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92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701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2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1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7713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5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3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11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4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0145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8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364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7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64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1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4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80474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0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3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95443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8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72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5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095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46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27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3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0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76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78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8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94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0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86507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0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7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0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857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095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1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23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25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55956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6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55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51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293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2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1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65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6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8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7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8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1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0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06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82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5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08762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3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3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473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358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1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2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16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2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7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2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1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98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7762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0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403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73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4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1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02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1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3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24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47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3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4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7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37116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5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07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3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75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73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7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8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6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93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1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7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1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0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76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78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96396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8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5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68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1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88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2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2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0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7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7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33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8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50951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4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42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5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1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2785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68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2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0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69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2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85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3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1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94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1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43241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720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43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5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0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13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95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9972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2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90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2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616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9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8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14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5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5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9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36422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5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4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4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10072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5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2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7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0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796775">
          <w:marLeft w:val="0"/>
          <w:marRight w:val="0"/>
          <w:marTop w:val="17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6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9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1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98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08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3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7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00969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6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1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9455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388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6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6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14542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1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6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8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12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45053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5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2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2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9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2192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37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8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57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1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46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599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02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2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6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8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91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43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6551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0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6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87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01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9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34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9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2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22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57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339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7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9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1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89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1062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07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1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19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8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3979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44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24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6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24951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08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70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9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6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2945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9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724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5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4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9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57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06557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5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0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7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6490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52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5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1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529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2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331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8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1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50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59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99903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5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79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3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90354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35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4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3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601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1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53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6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4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8437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4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51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05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8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0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4251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2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9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6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1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916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1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76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7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1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7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5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727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7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2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2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16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7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17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906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4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9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97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11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1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5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4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0361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9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2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0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6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69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370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24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6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3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9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1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5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0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71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8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61769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7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630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1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76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7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096110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0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09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8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8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25577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8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32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8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35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1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36309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0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8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54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7039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75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9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7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468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71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1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3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3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9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2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19985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6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0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9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8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75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91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77369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2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0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172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399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0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1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44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1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7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1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3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1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1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11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850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07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4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983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9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48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2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54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0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23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76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7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27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0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8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8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35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4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0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1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8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3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74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151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3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7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7038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493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9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7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8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2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1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0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78478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1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3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8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95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6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8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5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8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90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9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42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4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9501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1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1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07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87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6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2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4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7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2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3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172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9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48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6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4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8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6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3066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5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7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1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1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1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6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91194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1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83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98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6649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3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41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4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4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16255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30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24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90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4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2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5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0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8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33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1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22303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55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5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2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2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0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8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76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23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24189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78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4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2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61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4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8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1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2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17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12485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2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7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14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6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5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045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35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4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9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7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52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6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0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0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9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6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45833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112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3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8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84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8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2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0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08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38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5539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5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5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4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9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7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57473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55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9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9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5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0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60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9287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0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2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0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48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30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5957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3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57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8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5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2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615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9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8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54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094040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5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3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76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7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08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46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59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6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4722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97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9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63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6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4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0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1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79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26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6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6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0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07143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7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0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5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8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04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30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6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4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64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3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5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5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2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6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87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7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9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45612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5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39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2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502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6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8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8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5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1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9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7535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1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81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69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984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9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1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80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2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127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28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1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7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1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6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24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1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69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480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0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4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4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90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3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4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7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3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9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3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0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99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40625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8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4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8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55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2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1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6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38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52871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3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1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5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977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8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2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8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6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64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5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4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1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49872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0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296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4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5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25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9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8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0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4673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4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94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5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207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3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03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31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30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5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92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31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21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80453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11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3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8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4806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195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7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2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5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1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96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57325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2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25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50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1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2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9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45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6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5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3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8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3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8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99169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42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77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1651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5051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6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85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8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12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8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5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1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27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67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79498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63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97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8045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63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1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6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9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97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87259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03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8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91285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5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1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9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7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1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56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39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9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32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8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1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9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8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5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55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13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04119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1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59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53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7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5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4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5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3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9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8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07616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2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772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2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46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35648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6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6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21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2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6243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5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2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47550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4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0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8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37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8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4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1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77933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6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0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4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5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5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94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71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2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87428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9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7245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40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93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46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55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9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4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62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03511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3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9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2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65400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086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4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9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52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1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770761">
          <w:marLeft w:val="0"/>
          <w:marRight w:val="0"/>
          <w:marTop w:val="3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6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9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4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15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05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6376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8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1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8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3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5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1448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298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06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5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4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054187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5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3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43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07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793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1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4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8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01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709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3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44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0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3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2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8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1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39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8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8706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8411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029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04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7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8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91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7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208973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1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4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56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2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42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0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80088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03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0139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8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3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6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0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9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6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5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3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49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4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5086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8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43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8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2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0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49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8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47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6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99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0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09993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8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9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76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3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4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008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7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99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7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5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197328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6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36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0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2885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7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0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6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7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7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0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20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0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0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9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4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40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80985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9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7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5602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26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6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46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7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7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09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6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7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2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55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64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0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4227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7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29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7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93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9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49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6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1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9661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9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33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2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3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6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0091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42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4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452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6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958771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2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1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8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53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2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54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2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5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654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9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9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4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5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3931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37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17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0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2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2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5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26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9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4957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4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0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51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56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9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1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0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1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44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0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9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18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2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44546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0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2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8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0748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502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7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6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0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9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2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7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9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015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2274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9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11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87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4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4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9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7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83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94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5131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94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73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87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2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37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7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63155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6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43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7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8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32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60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4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00552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97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2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7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5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34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6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0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4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0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80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78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7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0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4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6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77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3027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66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4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84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1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03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2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3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0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5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2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9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6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4310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4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2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34996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64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2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1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9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21581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1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0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4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1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9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596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7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6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1414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2743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4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9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08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7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9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044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9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9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7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08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48456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7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59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34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2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7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4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18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2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60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5245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19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1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3538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5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92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47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90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7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1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5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9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2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9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0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5341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04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8732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7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93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9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4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795431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3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7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969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6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76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1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3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4977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347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5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9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0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93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84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8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181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4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05627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3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45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0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85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4058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0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8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6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2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5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94945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4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176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7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10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04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4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5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2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3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21370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5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90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3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6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6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43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9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3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6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8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3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0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1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41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95892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7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8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9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9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4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9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48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0433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7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623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2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7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1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95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711944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6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9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1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854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7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93569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9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60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5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5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9927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2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71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1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1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9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40638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6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26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7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2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4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04809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1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5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4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47190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3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99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3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2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6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1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4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99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3546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0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49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1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6487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81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22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6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94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57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7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1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91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10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8043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39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5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2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958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50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8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3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0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76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64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0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84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9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0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36269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2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2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3544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10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60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4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92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40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851915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6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87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1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4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85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4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46811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2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8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32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7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1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16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0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6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9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82076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1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1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54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238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4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336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9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7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4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6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2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0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23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0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5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8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5857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6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1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0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6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37827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78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9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3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4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803569">
          <w:marLeft w:val="0"/>
          <w:marRight w:val="0"/>
          <w:marTop w:val="15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2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6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38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654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00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9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82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12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3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8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645974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8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9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7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69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8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7883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5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01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7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879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1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5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0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2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69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01992">
          <w:marLeft w:val="0"/>
          <w:marRight w:val="0"/>
          <w:marTop w:val="1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7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54031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0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8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49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9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931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0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5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0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7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7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4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79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9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8341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1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7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3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1421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685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04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6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67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0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46211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0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0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8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05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0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8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3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3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0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33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5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1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25510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16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0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4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0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4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5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7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1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19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58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9263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2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06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0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8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6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9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5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84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6072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5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23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4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4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1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4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1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4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62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6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4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8265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5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3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40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84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6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5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9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8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1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5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5517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5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82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4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5899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657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1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8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1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6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27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7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6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63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1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4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58248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1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006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0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7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8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77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6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25872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1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6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2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116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7636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8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63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54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2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7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9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4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4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4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35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4996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85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4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74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628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8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4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3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5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5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6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6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8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96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267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9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4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6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89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64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1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5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7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917373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8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3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9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4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04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6568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8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9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70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83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14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94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8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63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8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63033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9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83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56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863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27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35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7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7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5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277281">
          <w:marLeft w:val="0"/>
          <w:marRight w:val="0"/>
          <w:marTop w:val="15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9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0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9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0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5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99322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248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82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39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0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7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64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9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80722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05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5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2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1090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43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16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0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8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4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45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20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9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20571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26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2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6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5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589261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9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3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1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8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43040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22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1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49449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59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7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4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8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5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37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22930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1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25000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8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7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2309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36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1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03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8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008469">
          <w:marLeft w:val="0"/>
          <w:marRight w:val="0"/>
          <w:marTop w:val="35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4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2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6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08048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32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87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4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977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69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6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9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0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83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3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1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12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5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4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7009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4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6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6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2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4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928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52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9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66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50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375791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1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2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1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3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10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40610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5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28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44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0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5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7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79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7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29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69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5908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2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5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31800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16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9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4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0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3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7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7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3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7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56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59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8514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42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5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4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8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9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3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75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1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87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9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5877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2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0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1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29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1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862350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3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4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9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0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27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9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2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1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8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7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028906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0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1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170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01671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7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37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2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4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9370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4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1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09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1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7333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907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8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1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0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17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6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9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4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6767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1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9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9422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85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7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81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5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8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07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2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2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3421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0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6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321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52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39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67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19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34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02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0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8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6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42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65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68512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29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3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84926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281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4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2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7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47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9843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2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0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6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1594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7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4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6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6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57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80911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3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06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7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78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8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2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8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21980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9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423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1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3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8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1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94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5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6696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0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9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5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0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661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50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05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4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72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4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0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98388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3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25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0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6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1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590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82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6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6063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7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194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08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7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93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8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8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4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18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73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86126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62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91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7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2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9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3181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064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8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82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0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359837">
          <w:marLeft w:val="0"/>
          <w:marRight w:val="0"/>
          <w:marTop w:val="1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3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3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7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6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1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4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272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1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5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5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32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9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493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42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4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3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1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5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7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26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7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1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244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2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4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8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18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5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86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2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0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37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9557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8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57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6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16122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35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549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3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9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6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9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67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2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61421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4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01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14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9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1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05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1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13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9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04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488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9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0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492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1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6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6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2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4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43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60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7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59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10471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8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212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7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2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16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2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50179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16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7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2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52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3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49987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5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3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8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279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444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9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90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3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98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435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3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9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4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8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2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77712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34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5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9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8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2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31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20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1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63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4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6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8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3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2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1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4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06732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5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5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3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7631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524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77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8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21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8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5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9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5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34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6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2331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4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9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71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4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8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5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8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53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7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9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3128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44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6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85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8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1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0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5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6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0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0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01832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2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0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0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2690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6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9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50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0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321839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2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0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8184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8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8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1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73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1533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66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9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5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237114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1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4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8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64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6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55001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5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1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2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7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731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8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1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2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3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6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71913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1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9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716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0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35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7517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6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85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4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96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6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55254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6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3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157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57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5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7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15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63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4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6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4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5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0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9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35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2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68179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84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1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166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7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3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6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134469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0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9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5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84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4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9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47577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77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51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27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8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1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7970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7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7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0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75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50551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2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85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8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7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419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95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9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83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9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4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57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5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9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55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0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1018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96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49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400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06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4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0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33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2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0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5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0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2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0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5862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9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60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2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828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44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6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2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3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3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9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6307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7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89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35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1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37958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54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0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7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6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19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500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7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8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9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64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9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2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4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59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3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1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2530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3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12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3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57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9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699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7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53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08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5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1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4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53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8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2416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8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5579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5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8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7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8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1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63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85524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4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1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6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488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33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8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63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7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8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0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4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8568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6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2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31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5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850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9086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5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7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1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4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2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97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236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3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37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86423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2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2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587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0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6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08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6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33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6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5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9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4024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05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7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38603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4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852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7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9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28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4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12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1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03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3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96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5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72769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0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2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69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1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8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52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5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78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87825">
          <w:marLeft w:val="0"/>
          <w:marRight w:val="0"/>
          <w:marTop w:val="20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46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9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8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68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78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6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4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4680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05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3403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4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86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1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439158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8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17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1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6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30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6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03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1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4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54223">
          <w:marLeft w:val="0"/>
          <w:marRight w:val="0"/>
          <w:marTop w:val="3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9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0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3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8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17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1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7993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77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68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9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3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4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1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44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5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91351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8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9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3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208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7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5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5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5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15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51690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7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6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98490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1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101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84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5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1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73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1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48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30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08215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6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35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1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6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53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8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4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61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29690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70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0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7674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349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5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9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5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1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04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1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0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7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35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3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2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37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92794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2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311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9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680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5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8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84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4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1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5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4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72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1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77761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7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0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1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526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641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16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4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82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1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78011">
          <w:marLeft w:val="0"/>
          <w:marRight w:val="0"/>
          <w:marTop w:val="16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7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8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5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3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1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4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59140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33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7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1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413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48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5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4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7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6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1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0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04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92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93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35318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13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1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4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7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9952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5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52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3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90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3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4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34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7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1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40688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3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5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6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854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98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4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75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8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7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4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0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10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63053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3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028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16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1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9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5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26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41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4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84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74554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1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867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6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56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2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464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7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7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28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0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14620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1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74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9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55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3829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5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97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2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72080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7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2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2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7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4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538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180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26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0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62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7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5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0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1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5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6732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964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33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1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4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840564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0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6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1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5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0329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5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50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33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73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63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7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1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68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1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79611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50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8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05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95414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9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8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64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357192">
          <w:marLeft w:val="0"/>
          <w:marRight w:val="0"/>
          <w:marTop w:val="33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2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9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6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80437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3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02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9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8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5795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57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0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2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2433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9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40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3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65838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2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0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56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057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2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2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19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4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5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2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0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8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6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2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05287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18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23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5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1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6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0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0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2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26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661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1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88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7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5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8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743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19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5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6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8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5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8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9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09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9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20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3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9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5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1864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4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62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24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12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8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7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20976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8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8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48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28861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3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503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7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74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29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1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84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1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96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95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7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97403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0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51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28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73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61761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3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8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5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1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0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28223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4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575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33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43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5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7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0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99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6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9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2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4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8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08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8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279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12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6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21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07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6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8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5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5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16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3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11505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51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6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2471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35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0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8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9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7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8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93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8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4971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3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9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5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76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12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69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7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5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4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6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5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1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0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1917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7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8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5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6679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7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2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63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1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6444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2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5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7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7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799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9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8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4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854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470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8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0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48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09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8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63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9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2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50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77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59029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4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8423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058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3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80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55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1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879161">
          <w:marLeft w:val="0"/>
          <w:marRight w:val="0"/>
          <w:marTop w:val="35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7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6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68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14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20123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7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3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0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721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9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3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9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7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2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6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9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3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83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8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46501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3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73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3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12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71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1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374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6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1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6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3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85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59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51419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3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2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9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75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2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8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19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01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3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9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6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9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43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15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2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1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32478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7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16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4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6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7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1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61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5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62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5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6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2937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3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0539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5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8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05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27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8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0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0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146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4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8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5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4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5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4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9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8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85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2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49567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7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1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0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8921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928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0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8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57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37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8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3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2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9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3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2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41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26411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1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4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9367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8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1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40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134600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16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14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38939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3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84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82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5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7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9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2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7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1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9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4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9781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9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63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9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6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0420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06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3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0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7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6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4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1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04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96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8463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36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2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532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780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4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2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5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7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0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90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85120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5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7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1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60862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05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3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9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06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9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83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28553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7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07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6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85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09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2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31613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6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2790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49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7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5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5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1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0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9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9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76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00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87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0446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9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3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4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98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8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857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4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5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16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5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3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35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4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237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6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8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830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0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9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47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49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3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0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5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4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2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5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56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49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8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79475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8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9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9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832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4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820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2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5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5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64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5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7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8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9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86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45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60172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2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5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8802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6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613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0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9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4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1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0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4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7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2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0633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4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6023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2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240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45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4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3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07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4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9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0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50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660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3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7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105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96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724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54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0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1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76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5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3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1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73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3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51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1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98436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2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8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4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3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1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81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1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0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9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2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03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1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985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679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9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61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4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7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0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4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8451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8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8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0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5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4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79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27993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6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5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9656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6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83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4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69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8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35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8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1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9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9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0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81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90892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4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3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0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3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1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6710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290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86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56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04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7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4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3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1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0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1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7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6626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8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5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9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235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94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1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4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3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5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0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4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22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40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28999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76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9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219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7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3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3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9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23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6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2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04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17622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1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56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32575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71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33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4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92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6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9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2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9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2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4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77520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55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4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3542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71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7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8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3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8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6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9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0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0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1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62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21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23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8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98392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7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1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2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05890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1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74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14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7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55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3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7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0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2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66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9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2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08425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72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430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359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95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7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30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16100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8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5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4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7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66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1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1286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35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5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8918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89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8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0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4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1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19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44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063587">
          <w:marLeft w:val="0"/>
          <w:marRight w:val="0"/>
          <w:marTop w:val="18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0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6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6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4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64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8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7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8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1206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53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121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101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66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9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1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06952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14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10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9876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7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6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37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2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5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4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0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949778">
          <w:marLeft w:val="0"/>
          <w:marRight w:val="0"/>
          <w:marTop w:val="3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1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4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3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1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5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4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7821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13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9585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7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42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7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3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013820">
          <w:marLeft w:val="0"/>
          <w:marRight w:val="0"/>
          <w:marTop w:val="33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1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0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14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56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25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2273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1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6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154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18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2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6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6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33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7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3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78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49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71193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85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2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8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936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6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735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2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4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1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45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23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9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9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2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7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1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2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7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25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2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584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4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1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2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2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3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812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96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8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7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0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2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42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7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4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6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9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82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4576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2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6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279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5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1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0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9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6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3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74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2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0365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9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4873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44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1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0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3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8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08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2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0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9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72680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8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74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973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16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5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8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3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6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4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777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4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3688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0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9724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2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1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3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15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4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5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44755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82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9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4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95838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6412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49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05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4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4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8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9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8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1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62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9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0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39722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84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25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7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718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3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550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55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7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1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2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03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7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92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51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7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64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02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89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89440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03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74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0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8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64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1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0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23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0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78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8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9982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50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9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8119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6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5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61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8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6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9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60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63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85107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4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42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0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29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1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8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1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5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5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7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17091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4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00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0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061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59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9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39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9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1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078234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0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66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4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3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0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05281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3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995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0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00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6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6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5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02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4610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90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82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3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97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38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2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7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9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89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6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2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026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12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0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371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4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1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22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2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11270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1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2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4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2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092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3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82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85926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098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3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92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7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27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3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2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6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7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43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8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9411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8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79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3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54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6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1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26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3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8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38798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07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2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5823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8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8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4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79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3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5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2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5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93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4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7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6349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5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37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39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089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0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3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3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4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36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20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7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1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392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9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671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8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3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77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4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1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9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0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3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36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650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0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800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3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9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383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8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2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26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1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4542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86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7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0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5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46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850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2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8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2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237755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35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9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5585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01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7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0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0218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975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7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3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77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4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484219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14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79116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9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8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7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7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811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888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1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0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4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1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7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2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5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1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02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7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3039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59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6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3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8253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675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7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2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8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1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4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0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9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99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54539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2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67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5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1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1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7087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89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7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1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7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0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2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2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0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5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4425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82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8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0562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962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3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2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9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1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9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9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6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4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2200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2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59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1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3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2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4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6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5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6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2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7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46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9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9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8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29186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7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9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8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8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6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82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44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7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6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6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2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0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2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55808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6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4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99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6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4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8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60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8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1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9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2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1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0684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7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9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715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09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1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7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7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0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2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19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2796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2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5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78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2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9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6749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228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7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70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2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8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2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5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8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06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4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7312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0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4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8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3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39289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94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5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33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32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981916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2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6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1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68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4797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8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764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7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7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8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3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8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6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29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7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38903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7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6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0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9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4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13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5338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4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3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0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17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7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687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3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6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62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2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68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8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14696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19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9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7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2053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328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2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6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0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9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2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0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92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1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0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22546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7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5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2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4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3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40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59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7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60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6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1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1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2330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8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1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2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13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9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65764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5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7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7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89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9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5901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3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5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4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9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6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2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8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5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85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4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50116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2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2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04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72736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28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35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53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76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5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5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5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2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30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5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11021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8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3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90828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54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9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9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8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93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3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8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00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89250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9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7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8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25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8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0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5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4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8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14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9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0204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173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9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0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76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4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" TargetMode="Externa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dcterms:created xsi:type="dcterms:W3CDTF">2018-11-06T10:37:00Z</dcterms:created>
  <dcterms:modified xsi:type="dcterms:W3CDTF">2018-11-06T10:40:00Z</dcterms:modified>
</cp:coreProperties>
</file>